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65D89424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E5562C">
        <w:rPr>
          <w:b/>
          <w:bCs/>
        </w:rPr>
        <w:t>И</w:t>
      </w:r>
      <w:r w:rsidR="00E5562C" w:rsidRPr="00E5562C">
        <w:rPr>
          <w:b/>
          <w:bCs/>
        </w:rPr>
        <w:t>нтеллектуальные системы автоматического управления</w:t>
      </w:r>
      <w:r w:rsidRPr="008366C8">
        <w:rPr>
          <w:b/>
          <w:bCs/>
        </w:rPr>
        <w:t>»</w:t>
      </w:r>
    </w:p>
    <w:p w14:paraId="59808220" w14:textId="0BC84827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5562C" w:rsidRPr="00E5562C">
        <w:rPr>
          <w:b/>
          <w:bCs/>
        </w:rPr>
        <w:t xml:space="preserve">24.04.03 Баллистика и </w:t>
      </w:r>
      <w:proofErr w:type="spellStart"/>
      <w:r w:rsidR="00E5562C" w:rsidRPr="00E5562C">
        <w:rPr>
          <w:b/>
          <w:bCs/>
        </w:rPr>
        <w:t>гидроаэродинамика</w:t>
      </w:r>
      <w:proofErr w:type="spellEnd"/>
      <w:r w:rsidR="00E5562C" w:rsidRPr="00E5562C">
        <w:rPr>
          <w:b/>
          <w:bCs/>
        </w:rPr>
        <w:t xml:space="preserve"> </w:t>
      </w:r>
      <w:r>
        <w:rPr>
          <w:b/>
          <w:bCs/>
        </w:rPr>
        <w:t>«</w:t>
      </w:r>
      <w:r w:rsidR="00E5562C" w:rsidRPr="00E5562C">
        <w:rPr>
          <w:b/>
          <w:bCs/>
        </w:rPr>
        <w:t xml:space="preserve">Вычислительная </w:t>
      </w:r>
      <w:proofErr w:type="spellStart"/>
      <w:r w:rsidR="00E5562C" w:rsidRPr="00E5562C">
        <w:rPr>
          <w:b/>
          <w:bCs/>
        </w:rPr>
        <w:t>аэрогидрогазодинамика</w:t>
      </w:r>
      <w:proofErr w:type="spellEnd"/>
      <w:r w:rsidR="00E5562C" w:rsidRPr="00E5562C">
        <w:rPr>
          <w:b/>
          <w:bCs/>
        </w:rPr>
        <w:t xml:space="preserve"> и динамика полета</w:t>
      </w:r>
      <w:r>
        <w:rPr>
          <w:b/>
          <w:bCs/>
        </w:rPr>
        <w:t>», форм</w:t>
      </w:r>
      <w:r w:rsidR="00E5562C">
        <w:rPr>
          <w:b/>
          <w:bCs/>
        </w:rPr>
        <w:t>а</w:t>
      </w:r>
      <w:r>
        <w:rPr>
          <w:b/>
          <w:bCs/>
        </w:rPr>
        <w:t xml:space="preserve">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253CC351" w14:textId="02D09DA8" w:rsidR="00D92E95" w:rsidRDefault="00256EC7" w:rsidP="00256EC7">
      <w:pPr>
        <w:spacing w:after="160" w:line="259" w:lineRule="auto"/>
        <w:contextualSpacing/>
      </w:pPr>
      <w:r w:rsidRPr="00256EC7">
        <w:t xml:space="preserve">ПСК-3.5 — </w:t>
      </w:r>
      <w:r>
        <w:t>С</w:t>
      </w:r>
      <w:r w:rsidR="006835C3">
        <w:t>пособен</w:t>
      </w:r>
      <w:r w:rsidRPr="00256EC7">
        <w:t xml:space="preserve"> к разработке алгоритмов работы системы управления КА</w:t>
      </w:r>
      <w:r w:rsidR="009C1383">
        <w:t>.</w:t>
      </w: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87"/>
        <w:gridCol w:w="1283"/>
        <w:gridCol w:w="700"/>
      </w:tblGrid>
      <w:tr w:rsidR="009C1383" w:rsidRPr="008366C8" w14:paraId="6B114220" w14:textId="77777777" w:rsidTr="009C138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B97EED5" w14:textId="77777777" w:rsidR="009C1383" w:rsidRPr="008366C8" w:rsidRDefault="009C1383" w:rsidP="00256EC7">
            <w:pPr>
              <w:contextualSpacing/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14:paraId="7EB21C7E" w14:textId="77777777" w:rsidR="009C1383" w:rsidRPr="006835C3" w:rsidRDefault="009C1383" w:rsidP="00256EC7">
            <w:pPr>
              <w:contextualSpacing/>
              <w:jc w:val="center"/>
              <w:rPr>
                <w:b/>
              </w:rPr>
            </w:pPr>
            <w:r w:rsidRPr="006835C3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F7FCCAD" w14:textId="77777777" w:rsidR="009C1383" w:rsidRPr="008366C8" w:rsidRDefault="009C1383" w:rsidP="00256EC7">
            <w:pPr>
              <w:contextualSpacing/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4DBB090" w14:textId="77777777" w:rsidR="009C1383" w:rsidRPr="008366C8" w:rsidRDefault="009C1383" w:rsidP="00256EC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C1383" w:rsidRPr="00560A06" w14:paraId="091C37BD" w14:textId="77777777" w:rsidTr="009C1383">
        <w:tc>
          <w:tcPr>
            <w:tcW w:w="988" w:type="dxa"/>
          </w:tcPr>
          <w:p w14:paraId="1022C036" w14:textId="77777777" w:rsidR="009C1383" w:rsidRPr="00560A06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1AA89505" w14:textId="77777777" w:rsidR="009C1383" w:rsidRPr="006835C3" w:rsidRDefault="009C1383" w:rsidP="00ED2CE2">
            <w:pPr>
              <w:shd w:val="clear" w:color="auto" w:fill="FFFFFF"/>
              <w:tabs>
                <w:tab w:val="left" w:pos="567"/>
              </w:tabs>
            </w:pPr>
            <w:r w:rsidRPr="006835C3">
              <w:t>Какую логическую функцию нельзя реализовать при помощи однослойного персептрона?</w:t>
            </w:r>
          </w:p>
          <w:p w14:paraId="7D56B3D2" w14:textId="77777777" w:rsidR="009C1383" w:rsidRPr="006835C3" w:rsidRDefault="009C1383" w:rsidP="00ED2CE2">
            <w:pPr>
              <w:shd w:val="clear" w:color="auto" w:fill="FFFFFF"/>
              <w:tabs>
                <w:tab w:val="left" w:pos="567"/>
              </w:tabs>
            </w:pPr>
            <w:r w:rsidRPr="006835C3">
              <w:t>1) NOT</w:t>
            </w:r>
          </w:p>
          <w:p w14:paraId="023D7588" w14:textId="77777777" w:rsidR="009C1383" w:rsidRPr="006835C3" w:rsidRDefault="009C1383" w:rsidP="00ED2CE2">
            <w:pPr>
              <w:shd w:val="clear" w:color="auto" w:fill="FFFFFF"/>
              <w:tabs>
                <w:tab w:val="left" w:pos="567"/>
              </w:tabs>
            </w:pPr>
            <w:r w:rsidRPr="006835C3">
              <w:t>2) AND</w:t>
            </w:r>
          </w:p>
          <w:p w14:paraId="0AD287CD" w14:textId="77777777" w:rsidR="009C1383" w:rsidRPr="006835C3" w:rsidRDefault="009C1383" w:rsidP="00ED2CE2">
            <w:pPr>
              <w:shd w:val="clear" w:color="auto" w:fill="FFFFFF"/>
              <w:tabs>
                <w:tab w:val="left" w:pos="567"/>
              </w:tabs>
            </w:pPr>
            <w:r w:rsidRPr="006835C3">
              <w:t>3) OR</w:t>
            </w:r>
          </w:p>
          <w:p w14:paraId="28044E5E" w14:textId="49B06917" w:rsidR="009C1383" w:rsidRPr="006835C3" w:rsidRDefault="009C1383" w:rsidP="00ED2CE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>4) XOR</w:t>
            </w:r>
          </w:p>
        </w:tc>
        <w:tc>
          <w:tcPr>
            <w:tcW w:w="0" w:type="auto"/>
          </w:tcPr>
          <w:p w14:paraId="3A567BA8" w14:textId="77777777" w:rsidR="009C1383" w:rsidRPr="00560A06" w:rsidRDefault="009C1383" w:rsidP="00964304">
            <w:pPr>
              <w:jc w:val="center"/>
            </w:pPr>
            <w:r>
              <w:t>ПСК-3.5</w:t>
            </w:r>
          </w:p>
        </w:tc>
        <w:tc>
          <w:tcPr>
            <w:tcW w:w="700" w:type="dxa"/>
          </w:tcPr>
          <w:p w14:paraId="22D2B952" w14:textId="77777777" w:rsidR="009C1383" w:rsidRPr="00560A06" w:rsidRDefault="009C1383" w:rsidP="00964304">
            <w:pPr>
              <w:jc w:val="center"/>
            </w:pPr>
            <w:r w:rsidRPr="00560A06">
              <w:t>1</w:t>
            </w:r>
          </w:p>
        </w:tc>
      </w:tr>
      <w:tr w:rsidR="009C1383" w:rsidRPr="00560A06" w14:paraId="2B9B5357" w14:textId="77777777" w:rsidTr="009C1383">
        <w:tc>
          <w:tcPr>
            <w:tcW w:w="988" w:type="dxa"/>
          </w:tcPr>
          <w:p w14:paraId="1A9302F0" w14:textId="77777777" w:rsidR="009C1383" w:rsidRPr="00560A06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0B112900" w14:textId="77777777" w:rsidR="009C1383" w:rsidRPr="006835C3" w:rsidRDefault="009C1383" w:rsidP="00923F7F">
            <w:pPr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>3. Для выделения элементов изображений лучше всего подходят</w:t>
            </w:r>
          </w:p>
          <w:p w14:paraId="42E9FF0E" w14:textId="757C5066" w:rsidR="009C1383" w:rsidRPr="006835C3" w:rsidRDefault="009C1383" w:rsidP="00923F7F">
            <w:pPr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 xml:space="preserve">1) остаточные нейронные сети </w:t>
            </w:r>
          </w:p>
          <w:p w14:paraId="25EA8FB5" w14:textId="3D253C8F" w:rsidR="009C1383" w:rsidRPr="006835C3" w:rsidRDefault="009C1383" w:rsidP="00923F7F">
            <w:pPr>
              <w:tabs>
                <w:tab w:val="left" w:pos="567"/>
              </w:tabs>
            </w:pPr>
            <w:r w:rsidRPr="006835C3">
              <w:t xml:space="preserve">2) </w:t>
            </w:r>
            <w:proofErr w:type="spellStart"/>
            <w:r w:rsidRPr="006835C3">
              <w:t>сверточные</w:t>
            </w:r>
            <w:proofErr w:type="spellEnd"/>
            <w:r w:rsidRPr="006835C3">
              <w:t xml:space="preserve"> нейронные сети </w:t>
            </w:r>
          </w:p>
          <w:p w14:paraId="503CE488" w14:textId="77777777" w:rsidR="009C1383" w:rsidRPr="006835C3" w:rsidRDefault="009C1383" w:rsidP="00923F7F">
            <w:pPr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 xml:space="preserve">3) </w:t>
            </w:r>
            <w:proofErr w:type="spellStart"/>
            <w:r w:rsidRPr="006835C3">
              <w:rPr>
                <w:bCs/>
              </w:rPr>
              <w:t>генеративно</w:t>
            </w:r>
            <w:proofErr w:type="spellEnd"/>
            <w:r w:rsidRPr="006835C3">
              <w:rPr>
                <w:bCs/>
              </w:rPr>
              <w:t xml:space="preserve">-состязательные нейронные сети </w:t>
            </w:r>
          </w:p>
          <w:p w14:paraId="3A3B985F" w14:textId="0259F5F2" w:rsidR="009C1383" w:rsidRPr="006835C3" w:rsidRDefault="009C1383" w:rsidP="00923F7F">
            <w:pPr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 xml:space="preserve">4) искусственные нейронные сети прямого распространения </w:t>
            </w:r>
          </w:p>
        </w:tc>
        <w:tc>
          <w:tcPr>
            <w:tcW w:w="0" w:type="auto"/>
          </w:tcPr>
          <w:p w14:paraId="18548E96" w14:textId="77777777" w:rsidR="009C1383" w:rsidRPr="00560A06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7EEED62C" w14:textId="77777777" w:rsidR="009C1383" w:rsidRPr="00560A06" w:rsidRDefault="009C1383" w:rsidP="00964304">
            <w:pPr>
              <w:jc w:val="center"/>
            </w:pPr>
            <w:r w:rsidRPr="00560A06">
              <w:t>1</w:t>
            </w:r>
          </w:p>
        </w:tc>
      </w:tr>
      <w:tr w:rsidR="009C1383" w:rsidRPr="008366C8" w14:paraId="7D42D8BF" w14:textId="77777777" w:rsidTr="009C1383">
        <w:tc>
          <w:tcPr>
            <w:tcW w:w="988" w:type="dxa"/>
          </w:tcPr>
          <w:p w14:paraId="00D9061A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2A387E37" w14:textId="77777777" w:rsidR="009C1383" w:rsidRPr="006835C3" w:rsidRDefault="009C1383" w:rsidP="001038A6">
            <w:pPr>
              <w:tabs>
                <w:tab w:val="left" w:pos="567"/>
              </w:tabs>
            </w:pPr>
            <w:r w:rsidRPr="006835C3">
              <w:t>Метод обучения модели на основе набора данных, в которых присутствуют как входные данные, так и соответствующие им результаты, называется</w:t>
            </w:r>
          </w:p>
          <w:p w14:paraId="6EC6484C" w14:textId="77777777" w:rsidR="009C1383" w:rsidRPr="006835C3" w:rsidRDefault="009C1383" w:rsidP="001038A6">
            <w:pPr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>1) обучение с учителем</w:t>
            </w:r>
          </w:p>
          <w:p w14:paraId="47D080CC" w14:textId="77777777" w:rsidR="009C1383" w:rsidRPr="006835C3" w:rsidRDefault="009C1383" w:rsidP="001038A6">
            <w:pPr>
              <w:tabs>
                <w:tab w:val="left" w:pos="567"/>
              </w:tabs>
            </w:pPr>
            <w:r w:rsidRPr="006835C3">
              <w:t>2) интеллектуальное обучение</w:t>
            </w:r>
          </w:p>
          <w:p w14:paraId="24E9EF3F" w14:textId="77777777" w:rsidR="009C1383" w:rsidRPr="006835C3" w:rsidRDefault="009C1383" w:rsidP="001038A6">
            <w:pPr>
              <w:tabs>
                <w:tab w:val="left" w:pos="567"/>
              </w:tabs>
            </w:pPr>
            <w:r w:rsidRPr="006835C3">
              <w:t>3) обучение с подкреплением</w:t>
            </w:r>
          </w:p>
          <w:p w14:paraId="7F270698" w14:textId="3D8C1542" w:rsidR="009C1383" w:rsidRPr="006835C3" w:rsidRDefault="009C1383" w:rsidP="001038A6">
            <w:pPr>
              <w:tabs>
                <w:tab w:val="left" w:pos="567"/>
              </w:tabs>
            </w:pPr>
            <w:r w:rsidRPr="006835C3">
              <w:t>4) обучение без учителя</w:t>
            </w:r>
          </w:p>
        </w:tc>
        <w:tc>
          <w:tcPr>
            <w:tcW w:w="0" w:type="auto"/>
          </w:tcPr>
          <w:p w14:paraId="67F1285F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29A6C0E5" w14:textId="77777777" w:rsidR="009C1383" w:rsidRPr="008366C8" w:rsidRDefault="009C1383" w:rsidP="00964304">
            <w:pPr>
              <w:jc w:val="center"/>
            </w:pPr>
            <w:r>
              <w:t>1</w:t>
            </w:r>
          </w:p>
        </w:tc>
      </w:tr>
      <w:tr w:rsidR="009C1383" w:rsidRPr="008366C8" w14:paraId="77E58158" w14:textId="77777777" w:rsidTr="009C1383">
        <w:tc>
          <w:tcPr>
            <w:tcW w:w="988" w:type="dxa"/>
          </w:tcPr>
          <w:p w14:paraId="08820323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7F6E8E4E" w14:textId="2D24E1E8" w:rsidR="009C1383" w:rsidRPr="006835C3" w:rsidRDefault="009C1383" w:rsidP="00FF32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Основным преимуществом многослойных искусственных нейронных сетей перед однослойными является</w:t>
            </w:r>
          </w:p>
          <w:p w14:paraId="3D9D59B5" w14:textId="77777777" w:rsidR="009C1383" w:rsidRPr="006835C3" w:rsidRDefault="009C1383" w:rsidP="00FF32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1) повышенная точность</w:t>
            </w:r>
          </w:p>
          <w:p w14:paraId="5887380A" w14:textId="77777777" w:rsidR="009C1383" w:rsidRPr="006835C3" w:rsidRDefault="009C1383" w:rsidP="00FF32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2) возможность обрабатывать больший объем данных</w:t>
            </w:r>
          </w:p>
          <w:p w14:paraId="567DB5D1" w14:textId="77777777" w:rsidR="009C1383" w:rsidRPr="006835C3" w:rsidRDefault="009C1383" w:rsidP="00FF32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3) меньшее время обучения</w:t>
            </w:r>
          </w:p>
          <w:p w14:paraId="22DB80DF" w14:textId="2FB4F921" w:rsidR="009C1383" w:rsidRPr="006835C3" w:rsidRDefault="009C1383" w:rsidP="00FF326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835C3">
              <w:rPr>
                <w:bCs/>
                <w:color w:val="000000"/>
              </w:rPr>
              <w:t>4) возможность решать нелинейные задачи</w:t>
            </w:r>
          </w:p>
        </w:tc>
        <w:tc>
          <w:tcPr>
            <w:tcW w:w="0" w:type="auto"/>
          </w:tcPr>
          <w:p w14:paraId="621EBA48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4FDD4D26" w14:textId="77777777" w:rsidR="009C1383" w:rsidRPr="008366C8" w:rsidRDefault="009C1383" w:rsidP="00964304">
            <w:pPr>
              <w:jc w:val="center"/>
            </w:pPr>
            <w:r>
              <w:t>1</w:t>
            </w:r>
          </w:p>
        </w:tc>
      </w:tr>
      <w:tr w:rsidR="009C1383" w:rsidRPr="008366C8" w14:paraId="120C9041" w14:textId="77777777" w:rsidTr="009C1383">
        <w:tc>
          <w:tcPr>
            <w:tcW w:w="988" w:type="dxa"/>
          </w:tcPr>
          <w:p w14:paraId="3AA0054E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2DDBB6EB" w14:textId="77777777" w:rsidR="009C1383" w:rsidRPr="006835C3" w:rsidRDefault="009C1383" w:rsidP="00511D82">
            <w:pPr>
              <w:tabs>
                <w:tab w:val="left" w:pos="0"/>
                <w:tab w:val="left" w:pos="567"/>
              </w:tabs>
            </w:pPr>
            <w:r w:rsidRPr="006835C3">
              <w:t>Соединение двух нейронов называется</w:t>
            </w:r>
          </w:p>
          <w:p w14:paraId="1B5365EF" w14:textId="77777777" w:rsidR="009C1383" w:rsidRPr="006835C3" w:rsidRDefault="009C1383" w:rsidP="00511D82">
            <w:pPr>
              <w:tabs>
                <w:tab w:val="left" w:pos="0"/>
                <w:tab w:val="left" w:pos="567"/>
              </w:tabs>
            </w:pPr>
            <w:r w:rsidRPr="006835C3">
              <w:t>1) сома</w:t>
            </w:r>
          </w:p>
          <w:p w14:paraId="697A4B7A" w14:textId="77777777" w:rsidR="009C1383" w:rsidRPr="006835C3" w:rsidRDefault="009C1383" w:rsidP="00511D82">
            <w:pPr>
              <w:tabs>
                <w:tab w:val="left" w:pos="0"/>
                <w:tab w:val="left" w:pos="567"/>
              </w:tabs>
            </w:pPr>
            <w:r w:rsidRPr="006835C3">
              <w:t>2) дендрит</w:t>
            </w:r>
          </w:p>
          <w:p w14:paraId="13AE765E" w14:textId="77777777" w:rsidR="009C1383" w:rsidRPr="006835C3" w:rsidRDefault="009C1383" w:rsidP="00511D8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>3) синапс</w:t>
            </w:r>
          </w:p>
          <w:p w14:paraId="286F9440" w14:textId="26FFAEF8" w:rsidR="009C1383" w:rsidRPr="006835C3" w:rsidRDefault="009C1383" w:rsidP="00511D82">
            <w:pPr>
              <w:tabs>
                <w:tab w:val="left" w:pos="0"/>
                <w:tab w:val="left" w:pos="567"/>
              </w:tabs>
            </w:pPr>
            <w:r w:rsidRPr="006835C3">
              <w:t>4) аксон</w:t>
            </w:r>
          </w:p>
        </w:tc>
        <w:tc>
          <w:tcPr>
            <w:tcW w:w="0" w:type="auto"/>
          </w:tcPr>
          <w:p w14:paraId="620E6DBE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5E94EB1D" w14:textId="77777777" w:rsidR="009C1383" w:rsidRPr="008366C8" w:rsidRDefault="009C1383" w:rsidP="00964304">
            <w:pPr>
              <w:jc w:val="center"/>
            </w:pPr>
            <w:r>
              <w:t>1</w:t>
            </w:r>
          </w:p>
        </w:tc>
      </w:tr>
      <w:tr w:rsidR="009C1383" w:rsidRPr="00560A06" w14:paraId="2810C2AC" w14:textId="77777777" w:rsidTr="009C1383">
        <w:tc>
          <w:tcPr>
            <w:tcW w:w="988" w:type="dxa"/>
          </w:tcPr>
          <w:p w14:paraId="0706C37E" w14:textId="77777777" w:rsidR="009C1383" w:rsidRPr="00560A06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53E1E79D" w14:textId="77777777" w:rsidR="009C1383" w:rsidRPr="006835C3" w:rsidRDefault="009C1383" w:rsidP="00F63C1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 xml:space="preserve">Что представляют собой веса нейронов в контексте нейронных сетей? 1)Специальные коэффициенты для коррекции ошибок </w:t>
            </w:r>
          </w:p>
          <w:p w14:paraId="5F84D696" w14:textId="77777777" w:rsidR="009C1383" w:rsidRPr="006835C3" w:rsidRDefault="009C1383" w:rsidP="00F63C1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 xml:space="preserve">2)Экспоненциальные коэффициенты для активации </w:t>
            </w:r>
          </w:p>
          <w:p w14:paraId="5C828A02" w14:textId="77777777" w:rsidR="009C1383" w:rsidRPr="006835C3" w:rsidRDefault="009C1383" w:rsidP="00F63C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6835C3">
              <w:rPr>
                <w:bCs/>
                <w:color w:val="000000"/>
              </w:rPr>
              <w:t xml:space="preserve">3)Параметры, определяющие силу связей между нейронами </w:t>
            </w:r>
          </w:p>
          <w:p w14:paraId="5FE9986F" w14:textId="318FF545" w:rsidR="009C1383" w:rsidRPr="006835C3" w:rsidRDefault="009C1383" w:rsidP="00706BB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4)Число проходов данных через сеть</w:t>
            </w:r>
          </w:p>
        </w:tc>
        <w:tc>
          <w:tcPr>
            <w:tcW w:w="0" w:type="auto"/>
          </w:tcPr>
          <w:p w14:paraId="01D4354B" w14:textId="77777777" w:rsidR="009C1383" w:rsidRPr="00560A06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450D3E03" w14:textId="77777777" w:rsidR="009C1383" w:rsidRPr="00560A06" w:rsidRDefault="009C1383" w:rsidP="00964304">
            <w:pPr>
              <w:jc w:val="center"/>
            </w:pPr>
            <w:r w:rsidRPr="00560A06">
              <w:t>1</w:t>
            </w:r>
          </w:p>
        </w:tc>
      </w:tr>
      <w:tr w:rsidR="009C1383" w:rsidRPr="008366C8" w14:paraId="6301C808" w14:textId="77777777" w:rsidTr="009C1383">
        <w:tc>
          <w:tcPr>
            <w:tcW w:w="988" w:type="dxa"/>
          </w:tcPr>
          <w:p w14:paraId="26091934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22EF8B59" w14:textId="77777777" w:rsidR="009C1383" w:rsidRPr="006835C3" w:rsidRDefault="009C1383" w:rsidP="008079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Что представляет собой процесс обучения нейронной сети на наборе данных? </w:t>
            </w:r>
          </w:p>
          <w:p w14:paraId="4754475E" w14:textId="77777777" w:rsidR="009C1383" w:rsidRPr="006835C3" w:rsidRDefault="009C1383" w:rsidP="008079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1)Расчет точности сети </w:t>
            </w:r>
          </w:p>
          <w:p w14:paraId="64FE9F97" w14:textId="77777777" w:rsidR="009C1383" w:rsidRPr="006835C3" w:rsidRDefault="009C1383" w:rsidP="008079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2)Определение структуры сети </w:t>
            </w:r>
          </w:p>
          <w:p w14:paraId="74C83E59" w14:textId="77777777" w:rsidR="009C1383" w:rsidRPr="006835C3" w:rsidRDefault="009C1383" w:rsidP="008079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835C3">
              <w:rPr>
                <w:bCs/>
                <w:color w:val="000000"/>
              </w:rPr>
              <w:t xml:space="preserve">3)Коррекция весов на основе ошибки </w:t>
            </w:r>
          </w:p>
          <w:p w14:paraId="38364AAF" w14:textId="259D83B5" w:rsidR="009C1383" w:rsidRPr="006835C3" w:rsidRDefault="009C1383" w:rsidP="008079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4)Измерение времени обработки данных</w:t>
            </w:r>
          </w:p>
        </w:tc>
        <w:tc>
          <w:tcPr>
            <w:tcW w:w="0" w:type="auto"/>
          </w:tcPr>
          <w:p w14:paraId="2FCD92ED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7C8A5C3F" w14:textId="77777777" w:rsidR="009C1383" w:rsidRPr="008366C8" w:rsidRDefault="009C1383" w:rsidP="00964304">
            <w:pPr>
              <w:jc w:val="center"/>
            </w:pPr>
            <w:r>
              <w:t>1</w:t>
            </w:r>
          </w:p>
        </w:tc>
      </w:tr>
      <w:tr w:rsidR="009C1383" w:rsidRPr="00560A06" w14:paraId="37B92CCB" w14:textId="77777777" w:rsidTr="009C1383">
        <w:tc>
          <w:tcPr>
            <w:tcW w:w="988" w:type="dxa"/>
          </w:tcPr>
          <w:p w14:paraId="5663D184" w14:textId="77777777" w:rsidR="009C1383" w:rsidRPr="00560A06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72EBB076" w14:textId="77777777" w:rsidR="009C1383" w:rsidRPr="006835C3" w:rsidRDefault="009C1383" w:rsidP="006C1B7D">
            <w:pPr>
              <w:tabs>
                <w:tab w:val="left" w:pos="0"/>
                <w:tab w:val="left" w:pos="567"/>
              </w:tabs>
            </w:pPr>
            <w:r w:rsidRPr="006835C3">
              <w:t xml:space="preserve">Что такое «обучение с учителем» в контексте нейронных сетей? </w:t>
            </w:r>
          </w:p>
          <w:p w14:paraId="029CE9E8" w14:textId="59A80143" w:rsidR="009C1383" w:rsidRPr="006835C3" w:rsidRDefault="009C1383" w:rsidP="006C1B7D">
            <w:pPr>
              <w:tabs>
                <w:tab w:val="left" w:pos="0"/>
                <w:tab w:val="left" w:pos="567"/>
              </w:tabs>
            </w:pPr>
            <w:r w:rsidRPr="006835C3">
              <w:t xml:space="preserve">1)Процесс самостоятельного обучения нейронов. </w:t>
            </w:r>
            <w:r w:rsidRPr="006835C3">
              <w:br/>
              <w:t xml:space="preserve">2)Использование сетей для создания новых учителей. </w:t>
            </w:r>
            <w:r w:rsidRPr="006835C3">
              <w:br/>
            </w:r>
            <w:r w:rsidRPr="006835C3">
              <w:rPr>
                <w:bCs/>
              </w:rPr>
              <w:t>3)Обучение модели на основе пары входных данных и соответствующих выходных данных.</w:t>
            </w:r>
            <w:r w:rsidRPr="006835C3">
              <w:t xml:space="preserve"> </w:t>
            </w:r>
            <w:r w:rsidRPr="006835C3">
              <w:br/>
              <w:t>4)Обучение нейронов на основе случайных данных.</w:t>
            </w:r>
          </w:p>
        </w:tc>
        <w:tc>
          <w:tcPr>
            <w:tcW w:w="0" w:type="auto"/>
          </w:tcPr>
          <w:p w14:paraId="42E8548C" w14:textId="77777777" w:rsidR="009C1383" w:rsidRPr="00560A06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660061EA" w14:textId="77777777" w:rsidR="009C1383" w:rsidRPr="00560A06" w:rsidRDefault="009C1383" w:rsidP="00964304">
            <w:pPr>
              <w:jc w:val="center"/>
            </w:pPr>
            <w:r w:rsidRPr="00560A06">
              <w:t>1</w:t>
            </w:r>
          </w:p>
        </w:tc>
      </w:tr>
      <w:tr w:rsidR="009C1383" w:rsidRPr="008366C8" w14:paraId="4FCB57CF" w14:textId="77777777" w:rsidTr="009C1383">
        <w:tc>
          <w:tcPr>
            <w:tcW w:w="988" w:type="dxa"/>
          </w:tcPr>
          <w:p w14:paraId="55F838F8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18DDB5C5" w14:textId="77777777" w:rsidR="009C1383" w:rsidRPr="006835C3" w:rsidRDefault="009C1383" w:rsidP="001B65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>Сетью без обратных связей называется сеть…</w:t>
            </w:r>
          </w:p>
          <w:p w14:paraId="0BEEFDF3" w14:textId="77777777" w:rsidR="009C1383" w:rsidRPr="006835C3" w:rsidRDefault="009C1383" w:rsidP="001B65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 xml:space="preserve">1) все слои которой соединены иерархически </w:t>
            </w:r>
          </w:p>
          <w:p w14:paraId="5ADA4AC3" w14:textId="77777777" w:rsidR="009C1383" w:rsidRPr="006835C3" w:rsidRDefault="009C1383" w:rsidP="001B65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6835C3">
              <w:rPr>
                <w:bCs/>
                <w:color w:val="000000"/>
              </w:rPr>
              <w:t xml:space="preserve">2)у которой нет </w:t>
            </w:r>
            <w:proofErr w:type="spellStart"/>
            <w:r w:rsidRPr="006835C3">
              <w:rPr>
                <w:bCs/>
                <w:color w:val="000000"/>
              </w:rPr>
              <w:t>синаптических</w:t>
            </w:r>
            <w:proofErr w:type="spellEnd"/>
            <w:r w:rsidRPr="006835C3">
              <w:rPr>
                <w:bCs/>
                <w:color w:val="000000"/>
              </w:rPr>
              <w:t xml:space="preserve"> связей, идущих от выхода некоторого нейрона к входам этого же нейрона или нейрона из предыдущего слоя</w:t>
            </w:r>
          </w:p>
          <w:p w14:paraId="78B08BB1" w14:textId="6B6F50E6" w:rsidR="009C1383" w:rsidRPr="006835C3" w:rsidRDefault="009C1383" w:rsidP="001B65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 xml:space="preserve">3) у которой есть </w:t>
            </w:r>
            <w:proofErr w:type="spellStart"/>
            <w:r w:rsidRPr="006835C3">
              <w:rPr>
                <w:color w:val="000000"/>
              </w:rPr>
              <w:t>синаптические</w:t>
            </w:r>
            <w:proofErr w:type="spellEnd"/>
            <w:r w:rsidRPr="006835C3">
              <w:rPr>
                <w:color w:val="000000"/>
              </w:rPr>
              <w:t xml:space="preserve"> связи</w:t>
            </w:r>
          </w:p>
          <w:p w14:paraId="6861A680" w14:textId="1CCB9C18" w:rsidR="009C1383" w:rsidRPr="006835C3" w:rsidRDefault="009C1383" w:rsidP="001B65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>4)нет правильного ответа</w:t>
            </w:r>
          </w:p>
        </w:tc>
        <w:tc>
          <w:tcPr>
            <w:tcW w:w="0" w:type="auto"/>
          </w:tcPr>
          <w:p w14:paraId="028E3062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23E2D327" w14:textId="77777777" w:rsidR="009C1383" w:rsidRPr="008366C8" w:rsidRDefault="009C1383" w:rsidP="00964304">
            <w:pPr>
              <w:jc w:val="center"/>
            </w:pPr>
            <w:r>
              <w:t>1</w:t>
            </w:r>
          </w:p>
        </w:tc>
      </w:tr>
      <w:tr w:rsidR="009C1383" w:rsidRPr="008366C8" w14:paraId="1D0F78BA" w14:textId="77777777" w:rsidTr="009C1383">
        <w:tc>
          <w:tcPr>
            <w:tcW w:w="988" w:type="dxa"/>
          </w:tcPr>
          <w:p w14:paraId="46F48C78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06591819" w14:textId="77777777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Индексы строки элементов матрицы W указывают…</w:t>
            </w:r>
          </w:p>
          <w:p w14:paraId="65028B83" w14:textId="77777777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835C3">
              <w:rPr>
                <w:bCs/>
                <w:color w:val="000000"/>
              </w:rPr>
              <w:t>1) целевой для веса нейрон</w:t>
            </w:r>
          </w:p>
          <w:p w14:paraId="23B08309" w14:textId="64373E7F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2) откуда вес исходит</w:t>
            </w:r>
          </w:p>
          <w:p w14:paraId="3213A329" w14:textId="30983EF1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3) количество слоев</w:t>
            </w:r>
          </w:p>
          <w:p w14:paraId="26609353" w14:textId="708708CE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4) нет верного ответа</w:t>
            </w:r>
          </w:p>
        </w:tc>
        <w:tc>
          <w:tcPr>
            <w:tcW w:w="0" w:type="auto"/>
          </w:tcPr>
          <w:p w14:paraId="53158112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7B058014" w14:textId="77777777" w:rsidR="009C1383" w:rsidRPr="008366C8" w:rsidRDefault="009C1383" w:rsidP="00964304">
            <w:pPr>
              <w:jc w:val="center"/>
            </w:pPr>
            <w:r>
              <w:t>1</w:t>
            </w:r>
          </w:p>
        </w:tc>
      </w:tr>
      <w:tr w:rsidR="009C1383" w:rsidRPr="008366C8" w14:paraId="76606FB5" w14:textId="77777777" w:rsidTr="009C1383">
        <w:tc>
          <w:tcPr>
            <w:tcW w:w="988" w:type="dxa"/>
          </w:tcPr>
          <w:p w14:paraId="75973BFA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47E7F412" w14:textId="4D598DFA" w:rsidR="009C1383" w:rsidRPr="006835C3" w:rsidRDefault="009C1383" w:rsidP="0096430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Напишите пропущенное слово с маленькой буквы:</w:t>
            </w:r>
          </w:p>
          <w:p w14:paraId="45E4DFCE" w14:textId="76A4449A" w:rsidR="009C1383" w:rsidRPr="006835C3" w:rsidRDefault="009C1383" w:rsidP="0096430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_____ нейронной сети — это процесс, в котором параметры нейронной сети настраиваются посредством моделирования среды, в которую эта сеть встроена.</w:t>
            </w:r>
          </w:p>
        </w:tc>
        <w:tc>
          <w:tcPr>
            <w:tcW w:w="0" w:type="auto"/>
          </w:tcPr>
          <w:p w14:paraId="300540A9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548E6909" w14:textId="0FB583AF" w:rsidR="009C1383" w:rsidRPr="008366C8" w:rsidRDefault="009C1383" w:rsidP="00964304">
            <w:pPr>
              <w:jc w:val="center"/>
            </w:pPr>
            <w:r>
              <w:t>3</w:t>
            </w:r>
          </w:p>
        </w:tc>
      </w:tr>
      <w:tr w:rsidR="009C1383" w:rsidRPr="008366C8" w14:paraId="15D3FB35" w14:textId="77777777" w:rsidTr="009C1383">
        <w:tc>
          <w:tcPr>
            <w:tcW w:w="988" w:type="dxa"/>
          </w:tcPr>
          <w:p w14:paraId="6CAA731B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  <w:shd w:val="clear" w:color="auto" w:fill="auto"/>
          </w:tcPr>
          <w:p w14:paraId="6A624AF9" w14:textId="77777777" w:rsidR="009C1383" w:rsidRPr="006835C3" w:rsidRDefault="009C1383" w:rsidP="008F18E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Напишите пропущенное слово с маленькой буквы:</w:t>
            </w:r>
          </w:p>
          <w:p w14:paraId="620EB27E" w14:textId="20D3BCAC" w:rsidR="009C1383" w:rsidRPr="006835C3" w:rsidRDefault="009C1383" w:rsidP="00964304">
            <w:pPr>
              <w:tabs>
                <w:tab w:val="left" w:pos="0"/>
                <w:tab w:val="left" w:pos="567"/>
              </w:tabs>
              <w:rPr>
                <w:color w:val="000000"/>
                <w:highlight w:val="yellow"/>
              </w:rPr>
            </w:pPr>
            <w:r w:rsidRPr="006835C3">
              <w:rPr>
                <w:color w:val="000000"/>
              </w:rPr>
              <w:t>______ сеть представляет собой графическую модель, которая описывает вероятностные отношения между переменными. Она состоит из узлов (переменных) и направленных связей между ними.</w:t>
            </w:r>
          </w:p>
        </w:tc>
        <w:tc>
          <w:tcPr>
            <w:tcW w:w="0" w:type="auto"/>
          </w:tcPr>
          <w:p w14:paraId="5021CC8D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3BB1248D" w14:textId="555C2438" w:rsidR="009C1383" w:rsidRPr="008366C8" w:rsidRDefault="009C1383" w:rsidP="00964304">
            <w:pPr>
              <w:jc w:val="center"/>
            </w:pPr>
            <w:r>
              <w:t>3</w:t>
            </w:r>
          </w:p>
        </w:tc>
      </w:tr>
      <w:tr w:rsidR="009C1383" w:rsidRPr="008366C8" w14:paraId="67B06CC6" w14:textId="77777777" w:rsidTr="009C1383">
        <w:tc>
          <w:tcPr>
            <w:tcW w:w="988" w:type="dxa"/>
          </w:tcPr>
          <w:p w14:paraId="0058ECC3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  <w:shd w:val="clear" w:color="auto" w:fill="auto"/>
          </w:tcPr>
          <w:p w14:paraId="6967AF8F" w14:textId="77777777" w:rsidR="009C1383" w:rsidRPr="006835C3" w:rsidRDefault="009C1383" w:rsidP="00504E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Напишите пропущенное слово с маленькой буквы:</w:t>
            </w:r>
          </w:p>
          <w:p w14:paraId="6E7F9368" w14:textId="6EC71D4D" w:rsidR="009C1383" w:rsidRPr="006835C3" w:rsidRDefault="009C1383" w:rsidP="004F65D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_____ — это излишнее упрощение сети, при котором она не воспроизводит мелкие зависимости</w:t>
            </w:r>
          </w:p>
        </w:tc>
        <w:tc>
          <w:tcPr>
            <w:tcW w:w="0" w:type="auto"/>
          </w:tcPr>
          <w:p w14:paraId="52052870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2AED2BA7" w14:textId="023ED77D" w:rsidR="009C1383" w:rsidRPr="008366C8" w:rsidRDefault="009C1383" w:rsidP="00964304">
            <w:pPr>
              <w:jc w:val="center"/>
            </w:pPr>
            <w:r>
              <w:t>3</w:t>
            </w:r>
          </w:p>
        </w:tc>
      </w:tr>
      <w:tr w:rsidR="009C1383" w:rsidRPr="008366C8" w14:paraId="5B3BC587" w14:textId="77777777" w:rsidTr="009C1383">
        <w:tc>
          <w:tcPr>
            <w:tcW w:w="988" w:type="dxa"/>
          </w:tcPr>
          <w:p w14:paraId="7649D03A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  <w:shd w:val="clear" w:color="auto" w:fill="auto"/>
          </w:tcPr>
          <w:p w14:paraId="5F240BDD" w14:textId="77777777" w:rsidR="009C1383" w:rsidRPr="006835C3" w:rsidRDefault="009C1383" w:rsidP="00083D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Напишите пропущенное слово с маленькой буквы:</w:t>
            </w:r>
          </w:p>
          <w:p w14:paraId="08C63B48" w14:textId="04B6BA69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6835C3">
              <w:rPr>
                <w:color w:val="000000"/>
              </w:rPr>
              <w:t>Выход вероятностной нейронной сети обрабатывается с помощью ____ функции</w:t>
            </w:r>
          </w:p>
        </w:tc>
        <w:tc>
          <w:tcPr>
            <w:tcW w:w="0" w:type="auto"/>
          </w:tcPr>
          <w:p w14:paraId="32EA4374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602A8BA3" w14:textId="32CB8673" w:rsidR="009C1383" w:rsidRPr="008366C8" w:rsidRDefault="009C1383" w:rsidP="00964304">
            <w:pPr>
              <w:jc w:val="center"/>
            </w:pPr>
            <w:r>
              <w:t>3</w:t>
            </w:r>
          </w:p>
        </w:tc>
      </w:tr>
      <w:tr w:rsidR="009C1383" w:rsidRPr="008366C8" w14:paraId="55497E88" w14:textId="77777777" w:rsidTr="009C1383">
        <w:tc>
          <w:tcPr>
            <w:tcW w:w="988" w:type="dxa"/>
          </w:tcPr>
          <w:p w14:paraId="1F15B9AA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  <w:shd w:val="clear" w:color="auto" w:fill="auto"/>
          </w:tcPr>
          <w:p w14:paraId="7291F508" w14:textId="77777777" w:rsidR="009C1383" w:rsidRPr="006835C3" w:rsidRDefault="009C1383" w:rsidP="00DB2A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Напишите пропущенное слово с маленькой буквы:</w:t>
            </w:r>
          </w:p>
          <w:p w14:paraId="1F807EA2" w14:textId="30D51BF1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6835C3">
              <w:rPr>
                <w:color w:val="000000"/>
              </w:rPr>
              <w:t>_____ нейрона – это вес дополнительного входного сигнала, величина которого равна единице</w:t>
            </w:r>
          </w:p>
        </w:tc>
        <w:tc>
          <w:tcPr>
            <w:tcW w:w="0" w:type="auto"/>
          </w:tcPr>
          <w:p w14:paraId="132ABE8C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69DCC39E" w14:textId="3E6F4F70" w:rsidR="009C1383" w:rsidRPr="008366C8" w:rsidRDefault="009C1383" w:rsidP="00964304">
            <w:pPr>
              <w:jc w:val="center"/>
            </w:pPr>
            <w:r>
              <w:t>3</w:t>
            </w:r>
          </w:p>
        </w:tc>
      </w:tr>
      <w:tr w:rsidR="009C1383" w:rsidRPr="008366C8" w14:paraId="662F4EC6" w14:textId="77777777" w:rsidTr="009C1383">
        <w:tc>
          <w:tcPr>
            <w:tcW w:w="988" w:type="dxa"/>
          </w:tcPr>
          <w:p w14:paraId="7F880417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  <w:shd w:val="clear" w:color="auto" w:fill="auto"/>
          </w:tcPr>
          <w:p w14:paraId="2011DAA5" w14:textId="4AA01136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Напишите этапы разработки нейронных сетей</w:t>
            </w:r>
          </w:p>
        </w:tc>
        <w:tc>
          <w:tcPr>
            <w:tcW w:w="0" w:type="auto"/>
          </w:tcPr>
          <w:p w14:paraId="0D0F618A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221DA428" w14:textId="34855264" w:rsidR="009C1383" w:rsidRPr="008366C8" w:rsidRDefault="009C1383" w:rsidP="00964304">
            <w:pPr>
              <w:jc w:val="center"/>
            </w:pPr>
            <w:r>
              <w:t>10</w:t>
            </w:r>
          </w:p>
        </w:tc>
      </w:tr>
      <w:tr w:rsidR="009C1383" w:rsidRPr="008366C8" w14:paraId="46D85083" w14:textId="77777777" w:rsidTr="009C1383">
        <w:tc>
          <w:tcPr>
            <w:tcW w:w="988" w:type="dxa"/>
          </w:tcPr>
          <w:p w14:paraId="3FEDDD45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234E63A7" w14:textId="3BD653FE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>Для чего используются рекуррентные нейронные сети?</w:t>
            </w:r>
          </w:p>
        </w:tc>
        <w:tc>
          <w:tcPr>
            <w:tcW w:w="0" w:type="auto"/>
          </w:tcPr>
          <w:p w14:paraId="0AD9B282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5CA1D0E9" w14:textId="5087A403" w:rsidR="009C1383" w:rsidRPr="008366C8" w:rsidRDefault="009C1383" w:rsidP="00964304">
            <w:pPr>
              <w:jc w:val="center"/>
            </w:pPr>
            <w:r>
              <w:t>15</w:t>
            </w:r>
          </w:p>
        </w:tc>
      </w:tr>
      <w:tr w:rsidR="009C1383" w:rsidRPr="008366C8" w14:paraId="14BDFFEA" w14:textId="77777777" w:rsidTr="009C1383">
        <w:tc>
          <w:tcPr>
            <w:tcW w:w="988" w:type="dxa"/>
          </w:tcPr>
          <w:p w14:paraId="73959192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4BFE8207" w14:textId="3F780CAC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Для чего используются </w:t>
            </w:r>
            <w:proofErr w:type="spellStart"/>
            <w:r w:rsidRPr="006835C3">
              <w:rPr>
                <w:color w:val="000000"/>
              </w:rPr>
              <w:t>свёрточные</w:t>
            </w:r>
            <w:proofErr w:type="spellEnd"/>
            <w:r w:rsidRPr="006835C3">
              <w:rPr>
                <w:color w:val="000000"/>
              </w:rPr>
              <w:t xml:space="preserve"> нейронные сети?</w:t>
            </w:r>
          </w:p>
        </w:tc>
        <w:tc>
          <w:tcPr>
            <w:tcW w:w="0" w:type="auto"/>
          </w:tcPr>
          <w:p w14:paraId="0F229561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3CC961E9" w14:textId="7EABDA55" w:rsidR="009C1383" w:rsidRPr="008366C8" w:rsidRDefault="009C1383" w:rsidP="00964304">
            <w:pPr>
              <w:jc w:val="center"/>
            </w:pPr>
            <w:r>
              <w:t>15</w:t>
            </w:r>
          </w:p>
        </w:tc>
      </w:tr>
      <w:tr w:rsidR="009C1383" w:rsidRPr="008366C8" w14:paraId="1053E9DB" w14:textId="77777777" w:rsidTr="009C1383">
        <w:tc>
          <w:tcPr>
            <w:tcW w:w="988" w:type="dxa"/>
          </w:tcPr>
          <w:p w14:paraId="580F666F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61D99387" w14:textId="566920C6" w:rsidR="009C1383" w:rsidRPr="006835C3" w:rsidRDefault="009C1383" w:rsidP="0096430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Каковы преимущества модели байесовской сети?</w:t>
            </w:r>
          </w:p>
        </w:tc>
        <w:tc>
          <w:tcPr>
            <w:tcW w:w="0" w:type="auto"/>
          </w:tcPr>
          <w:p w14:paraId="045ABE30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283EE7EB" w14:textId="4D8E6214" w:rsidR="009C1383" w:rsidRPr="008366C8" w:rsidRDefault="009C1383" w:rsidP="00964304">
            <w:pPr>
              <w:jc w:val="center"/>
            </w:pPr>
            <w:r>
              <w:t>20</w:t>
            </w:r>
          </w:p>
        </w:tc>
      </w:tr>
      <w:tr w:rsidR="009C1383" w:rsidRPr="008366C8" w14:paraId="15666D37" w14:textId="77777777" w:rsidTr="009C1383">
        <w:tc>
          <w:tcPr>
            <w:tcW w:w="988" w:type="dxa"/>
          </w:tcPr>
          <w:p w14:paraId="7E3F34F8" w14:textId="77777777" w:rsidR="009C1383" w:rsidRPr="008366C8" w:rsidRDefault="009C1383" w:rsidP="00D92E9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687" w:type="dxa"/>
          </w:tcPr>
          <w:p w14:paraId="59E01A0F" w14:textId="75362C40" w:rsidR="009C1383" w:rsidRPr="006835C3" w:rsidRDefault="009C1383" w:rsidP="0096430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>В чем суть обучения с учителем и без учителя?</w:t>
            </w:r>
          </w:p>
        </w:tc>
        <w:tc>
          <w:tcPr>
            <w:tcW w:w="0" w:type="auto"/>
          </w:tcPr>
          <w:p w14:paraId="057E19E8" w14:textId="77777777" w:rsidR="009C1383" w:rsidRPr="008366C8" w:rsidRDefault="009C1383" w:rsidP="00964304">
            <w:pPr>
              <w:jc w:val="center"/>
            </w:pPr>
            <w:r w:rsidRPr="00462CF6">
              <w:t>ПСК-3.5</w:t>
            </w:r>
          </w:p>
        </w:tc>
        <w:tc>
          <w:tcPr>
            <w:tcW w:w="700" w:type="dxa"/>
          </w:tcPr>
          <w:p w14:paraId="51B48530" w14:textId="3FA87080" w:rsidR="009C1383" w:rsidRPr="008366C8" w:rsidRDefault="009C1383" w:rsidP="00964304">
            <w:pPr>
              <w:jc w:val="center"/>
            </w:pPr>
            <w:r>
              <w:t>25</w:t>
            </w:r>
          </w:p>
        </w:tc>
      </w:tr>
    </w:tbl>
    <w:p w14:paraId="76503A1F" w14:textId="632889D6" w:rsidR="00D92E95" w:rsidRDefault="00D92E95">
      <w:pPr>
        <w:spacing w:after="160" w:line="259" w:lineRule="auto"/>
      </w:pPr>
      <w:r>
        <w:br w:type="page"/>
      </w:r>
    </w:p>
    <w:p w14:paraId="7234803D" w14:textId="77777777" w:rsidR="00D92E95" w:rsidRDefault="00D92E95" w:rsidP="0002050B">
      <w:pPr>
        <w:jc w:val="both"/>
      </w:pPr>
    </w:p>
    <w:p w14:paraId="7035C57C" w14:textId="01FBCEED" w:rsidR="006012F9" w:rsidRDefault="00E5562C" w:rsidP="0002050B">
      <w:pPr>
        <w:jc w:val="both"/>
      </w:pPr>
      <w:r>
        <w:t>ПСК-3.</w:t>
      </w:r>
      <w:r w:rsidR="00560D1F">
        <w:t>6</w:t>
      </w:r>
      <w:r w:rsidR="006835C3">
        <w:t xml:space="preserve"> —Способен</w:t>
      </w:r>
      <w:r w:rsidR="0002050B">
        <w:t xml:space="preserve"> к проведению научных исследований и разработке проектных решений в области баллистики, динамики и управления полета космических аппаратов</w:t>
      </w:r>
      <w:r w:rsidR="009C1383">
        <w:t>.</w:t>
      </w:r>
    </w:p>
    <w:p w14:paraId="2336D1B1" w14:textId="77777777" w:rsidR="006835C3" w:rsidRDefault="006835C3" w:rsidP="0002050B">
      <w:pPr>
        <w:jc w:val="both"/>
      </w:pP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87"/>
        <w:gridCol w:w="1283"/>
        <w:gridCol w:w="700"/>
      </w:tblGrid>
      <w:tr w:rsidR="009C1383" w:rsidRPr="008366C8" w14:paraId="07D553B5" w14:textId="609320CA" w:rsidTr="009C138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9C1383" w:rsidRPr="008366C8" w:rsidRDefault="009C1383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14:paraId="3830C5F4" w14:textId="77777777" w:rsidR="009C1383" w:rsidRPr="006835C3" w:rsidRDefault="009C1383" w:rsidP="004A06B0">
            <w:pPr>
              <w:jc w:val="center"/>
              <w:rPr>
                <w:b/>
              </w:rPr>
            </w:pPr>
            <w:r w:rsidRPr="006835C3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C1383" w:rsidRPr="008366C8" w:rsidRDefault="009C1383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9C1383" w:rsidRPr="008366C8" w:rsidRDefault="009C1383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C1383" w:rsidRPr="00560A06" w14:paraId="390BEFA7" w14:textId="34D3A47B" w:rsidTr="009C1383">
        <w:tc>
          <w:tcPr>
            <w:tcW w:w="988" w:type="dxa"/>
          </w:tcPr>
          <w:p w14:paraId="1DF8FA15" w14:textId="61D55535" w:rsidR="009C1383" w:rsidRPr="00560A06" w:rsidRDefault="009C1383" w:rsidP="00F949D4">
            <w:pPr>
              <w:ind w:left="360" w:hanging="360"/>
              <w:jc w:val="center"/>
            </w:pPr>
            <w:r>
              <w:t>1.</w:t>
            </w:r>
          </w:p>
        </w:tc>
        <w:tc>
          <w:tcPr>
            <w:tcW w:w="7687" w:type="dxa"/>
          </w:tcPr>
          <w:p w14:paraId="6D15456B" w14:textId="77777777" w:rsidR="009C1383" w:rsidRPr="006835C3" w:rsidRDefault="009C1383" w:rsidP="00652567">
            <w:pPr>
              <w:shd w:val="clear" w:color="auto" w:fill="FFFFFF"/>
              <w:tabs>
                <w:tab w:val="left" w:pos="567"/>
              </w:tabs>
            </w:pPr>
            <w:r w:rsidRPr="006835C3">
              <w:t xml:space="preserve">Какое из следующих утверждений о нейронных сетях верно? </w:t>
            </w:r>
          </w:p>
          <w:p w14:paraId="167A4D43" w14:textId="77777777" w:rsidR="009C1383" w:rsidRPr="006835C3" w:rsidRDefault="009C1383" w:rsidP="00652567">
            <w:pPr>
              <w:shd w:val="clear" w:color="auto" w:fill="FFFFFF"/>
              <w:tabs>
                <w:tab w:val="left" w:pos="567"/>
              </w:tabs>
            </w:pPr>
            <w:r w:rsidRPr="006835C3">
              <w:rPr>
                <w:bCs/>
              </w:rPr>
              <w:t>1.Нейронные сети моделируют структуру мозга и работают точно так же.</w:t>
            </w:r>
            <w:r w:rsidRPr="006835C3">
              <w:t xml:space="preserve"> </w:t>
            </w:r>
          </w:p>
          <w:p w14:paraId="3A86B19E" w14:textId="77777777" w:rsidR="009C1383" w:rsidRPr="006835C3" w:rsidRDefault="009C1383" w:rsidP="00652567">
            <w:pPr>
              <w:shd w:val="clear" w:color="auto" w:fill="FFFFFF"/>
              <w:tabs>
                <w:tab w:val="left" w:pos="567"/>
              </w:tabs>
            </w:pPr>
            <w:r w:rsidRPr="006835C3">
              <w:t xml:space="preserve">2.Нейронные сети используют только один слой для обработки данных. </w:t>
            </w:r>
          </w:p>
          <w:p w14:paraId="579C30C7" w14:textId="77777777" w:rsidR="009C1383" w:rsidRPr="006835C3" w:rsidRDefault="009C1383" w:rsidP="00652567">
            <w:pPr>
              <w:shd w:val="clear" w:color="auto" w:fill="FFFFFF"/>
              <w:tabs>
                <w:tab w:val="left" w:pos="567"/>
              </w:tabs>
            </w:pPr>
            <w:r w:rsidRPr="006835C3">
              <w:t xml:space="preserve">3.Нейронные сети не могут обучаться на небольших объемах данных. </w:t>
            </w:r>
          </w:p>
          <w:p w14:paraId="74F3E8F8" w14:textId="5C58D97B" w:rsidR="009C1383" w:rsidRPr="006835C3" w:rsidRDefault="009C1383" w:rsidP="00652567">
            <w:pPr>
              <w:shd w:val="clear" w:color="auto" w:fill="FFFFFF"/>
              <w:tabs>
                <w:tab w:val="left" w:pos="567"/>
              </w:tabs>
            </w:pPr>
            <w:r w:rsidRPr="006835C3">
              <w:t>4.Нейронные сети применяются только в области изображений и распознавания речи.</w:t>
            </w:r>
          </w:p>
          <w:p w14:paraId="6132D5DA" w14:textId="7E667056" w:rsidR="009C1383" w:rsidRPr="006835C3" w:rsidRDefault="009C1383" w:rsidP="00652567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02233A8E" w14:textId="0286069E" w:rsidR="009C1383" w:rsidRPr="00560A06" w:rsidRDefault="009C1383" w:rsidP="004A06B0">
            <w:pPr>
              <w:jc w:val="center"/>
            </w:pPr>
            <w:r>
              <w:t>ПСК-3.6</w:t>
            </w:r>
          </w:p>
        </w:tc>
        <w:tc>
          <w:tcPr>
            <w:tcW w:w="700" w:type="dxa"/>
          </w:tcPr>
          <w:p w14:paraId="3659CEE3" w14:textId="27567CA6" w:rsidR="009C1383" w:rsidRPr="00560A06" w:rsidRDefault="009C1383" w:rsidP="004A06B0">
            <w:pPr>
              <w:jc w:val="center"/>
            </w:pPr>
            <w:r w:rsidRPr="00560A06">
              <w:t>1</w:t>
            </w:r>
          </w:p>
        </w:tc>
      </w:tr>
      <w:tr w:rsidR="009C1383" w:rsidRPr="00560A06" w14:paraId="03C13BD3" w14:textId="2E62A9E4" w:rsidTr="009C1383">
        <w:tc>
          <w:tcPr>
            <w:tcW w:w="988" w:type="dxa"/>
          </w:tcPr>
          <w:p w14:paraId="19F5BB01" w14:textId="433D43AD" w:rsidR="009C1383" w:rsidRPr="00560A06" w:rsidRDefault="009C1383" w:rsidP="00F949D4">
            <w:pPr>
              <w:ind w:left="360" w:hanging="360"/>
              <w:jc w:val="center"/>
            </w:pPr>
            <w:r>
              <w:t>2.</w:t>
            </w:r>
          </w:p>
        </w:tc>
        <w:tc>
          <w:tcPr>
            <w:tcW w:w="7687" w:type="dxa"/>
          </w:tcPr>
          <w:p w14:paraId="7F40558A" w14:textId="77777777" w:rsidR="009C1383" w:rsidRPr="006835C3" w:rsidRDefault="009C1383" w:rsidP="00652567">
            <w:pPr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 xml:space="preserve">Что представляет собой «переобучение» в контексте нейронных сетей? </w:t>
            </w:r>
          </w:p>
          <w:p w14:paraId="05E02470" w14:textId="77777777" w:rsidR="009C1383" w:rsidRPr="006835C3" w:rsidRDefault="009C1383" w:rsidP="00652567">
            <w:pPr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 xml:space="preserve">1.Недостаточное количество обучающих данных. </w:t>
            </w:r>
          </w:p>
          <w:p w14:paraId="25C8CA27" w14:textId="77777777" w:rsidR="009C1383" w:rsidRPr="006835C3" w:rsidRDefault="009C1383" w:rsidP="00652567">
            <w:pPr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 xml:space="preserve">2.Слишком медленная скорость обучения. </w:t>
            </w:r>
          </w:p>
          <w:p w14:paraId="43974172" w14:textId="77777777" w:rsidR="009C1383" w:rsidRPr="006835C3" w:rsidRDefault="009C1383" w:rsidP="00652567">
            <w:pPr>
              <w:tabs>
                <w:tab w:val="left" w:pos="567"/>
              </w:tabs>
            </w:pPr>
            <w:r w:rsidRPr="006835C3">
              <w:t xml:space="preserve">3.Модель слишком хорошо подстроилась под обучающие данные и плохо обобщается на новые данные. </w:t>
            </w:r>
          </w:p>
          <w:p w14:paraId="1A578669" w14:textId="2285A768" w:rsidR="009C1383" w:rsidRPr="006835C3" w:rsidRDefault="009C1383" w:rsidP="00652567">
            <w:pPr>
              <w:tabs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>4.Использование слишком простой модели.</w:t>
            </w:r>
          </w:p>
          <w:p w14:paraId="0313C6F8" w14:textId="071C602B" w:rsidR="009C1383" w:rsidRPr="006835C3" w:rsidRDefault="009C1383" w:rsidP="00652567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222CA16C" w14:textId="4595D5D1" w:rsidR="009C1383" w:rsidRPr="00560A06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1A1C57FD" w14:textId="3BF8A806" w:rsidR="009C1383" w:rsidRPr="00560A06" w:rsidRDefault="009C1383" w:rsidP="00E5562C">
            <w:pPr>
              <w:jc w:val="center"/>
            </w:pPr>
            <w:r w:rsidRPr="00560A06">
              <w:t>1</w:t>
            </w:r>
          </w:p>
        </w:tc>
      </w:tr>
      <w:tr w:rsidR="009C1383" w:rsidRPr="008366C8" w14:paraId="21F3C26E" w14:textId="4C683550" w:rsidTr="009C1383">
        <w:tc>
          <w:tcPr>
            <w:tcW w:w="988" w:type="dxa"/>
          </w:tcPr>
          <w:p w14:paraId="2720BFA2" w14:textId="3AA7EC54" w:rsidR="009C1383" w:rsidRPr="008366C8" w:rsidRDefault="009C1383" w:rsidP="00F949D4">
            <w:pPr>
              <w:ind w:left="360" w:hanging="360"/>
              <w:jc w:val="center"/>
            </w:pPr>
            <w:r>
              <w:t>3.</w:t>
            </w:r>
          </w:p>
        </w:tc>
        <w:tc>
          <w:tcPr>
            <w:tcW w:w="7687" w:type="dxa"/>
          </w:tcPr>
          <w:p w14:paraId="58CB3F4A" w14:textId="77777777" w:rsidR="009C1383" w:rsidRPr="006835C3" w:rsidRDefault="009C1383" w:rsidP="00652567">
            <w:pPr>
              <w:tabs>
                <w:tab w:val="left" w:pos="567"/>
              </w:tabs>
            </w:pPr>
            <w:r w:rsidRPr="006835C3">
              <w:t>Что представляет собой функция активации в нейронной сети?</w:t>
            </w:r>
          </w:p>
          <w:p w14:paraId="5EB6C6AC" w14:textId="77777777" w:rsidR="009C1383" w:rsidRPr="006835C3" w:rsidRDefault="009C1383" w:rsidP="00652567">
            <w:pPr>
              <w:tabs>
                <w:tab w:val="left" w:pos="567"/>
              </w:tabs>
            </w:pPr>
            <w:r w:rsidRPr="006835C3">
              <w:t xml:space="preserve">1. Сумму входных данных. </w:t>
            </w:r>
          </w:p>
          <w:p w14:paraId="64823AAB" w14:textId="22E4798B" w:rsidR="009C1383" w:rsidRPr="006835C3" w:rsidRDefault="009C1383" w:rsidP="00652567">
            <w:pPr>
              <w:tabs>
                <w:tab w:val="left" w:pos="567"/>
              </w:tabs>
            </w:pPr>
            <w:r w:rsidRPr="006835C3">
              <w:t xml:space="preserve">2. Веса, применяемые к данным. </w:t>
            </w:r>
          </w:p>
          <w:p w14:paraId="0678DB8A" w14:textId="77777777" w:rsidR="009C1383" w:rsidRPr="006835C3" w:rsidRDefault="009C1383" w:rsidP="00652567">
            <w:pPr>
              <w:tabs>
                <w:tab w:val="left" w:pos="567"/>
              </w:tabs>
            </w:pPr>
            <w:r w:rsidRPr="006835C3">
              <w:rPr>
                <w:bCs/>
              </w:rPr>
              <w:t>3. Нелинейное преобразование выхода нейрона</w:t>
            </w:r>
            <w:r w:rsidRPr="006835C3">
              <w:t xml:space="preserve">. </w:t>
            </w:r>
          </w:p>
          <w:p w14:paraId="69244423" w14:textId="5F9CF15E" w:rsidR="009C1383" w:rsidRPr="006835C3" w:rsidRDefault="009C1383" w:rsidP="00652567">
            <w:pPr>
              <w:tabs>
                <w:tab w:val="left" w:pos="567"/>
              </w:tabs>
            </w:pPr>
            <w:r w:rsidRPr="006835C3">
              <w:t>4. Результат умножения весов на входные данные</w:t>
            </w:r>
          </w:p>
          <w:p w14:paraId="2E64633F" w14:textId="0E7F9324" w:rsidR="009C1383" w:rsidRPr="006835C3" w:rsidRDefault="009C1383" w:rsidP="00652567">
            <w:pPr>
              <w:tabs>
                <w:tab w:val="left" w:pos="567"/>
              </w:tabs>
            </w:pPr>
          </w:p>
        </w:tc>
        <w:tc>
          <w:tcPr>
            <w:tcW w:w="0" w:type="auto"/>
          </w:tcPr>
          <w:p w14:paraId="28EF8531" w14:textId="2A4E3D78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54D224F0" w14:textId="4D52BF1A" w:rsidR="009C1383" w:rsidRPr="008366C8" w:rsidRDefault="009C1383" w:rsidP="00E5562C">
            <w:pPr>
              <w:jc w:val="center"/>
            </w:pPr>
            <w:r>
              <w:t>1</w:t>
            </w:r>
          </w:p>
        </w:tc>
      </w:tr>
      <w:tr w:rsidR="009C1383" w:rsidRPr="008366C8" w14:paraId="371CC5DA" w14:textId="1CDFF417" w:rsidTr="009C1383">
        <w:tc>
          <w:tcPr>
            <w:tcW w:w="988" w:type="dxa"/>
          </w:tcPr>
          <w:p w14:paraId="1F76B162" w14:textId="535A6442" w:rsidR="009C1383" w:rsidRPr="008366C8" w:rsidRDefault="009C1383" w:rsidP="00F949D4">
            <w:pPr>
              <w:ind w:left="360" w:hanging="360"/>
              <w:jc w:val="center"/>
            </w:pPr>
            <w:r>
              <w:t>4.</w:t>
            </w:r>
          </w:p>
        </w:tc>
        <w:tc>
          <w:tcPr>
            <w:tcW w:w="7687" w:type="dxa"/>
          </w:tcPr>
          <w:p w14:paraId="60387DF2" w14:textId="77777777" w:rsidR="009C1383" w:rsidRPr="006835C3" w:rsidRDefault="009C1383" w:rsidP="006525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Что такое </w:t>
            </w:r>
            <w:proofErr w:type="spellStart"/>
            <w:r w:rsidRPr="006835C3">
              <w:rPr>
                <w:color w:val="000000"/>
              </w:rPr>
              <w:t>перцептрон</w:t>
            </w:r>
            <w:proofErr w:type="spellEnd"/>
            <w:r w:rsidRPr="006835C3">
              <w:rPr>
                <w:color w:val="000000"/>
              </w:rPr>
              <w:t xml:space="preserve"> в терминах нейронных сетей? </w:t>
            </w:r>
          </w:p>
          <w:p w14:paraId="514C5DA1" w14:textId="77777777" w:rsidR="009C1383" w:rsidRPr="006835C3" w:rsidRDefault="009C1383" w:rsidP="006525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1.Нейрон с нелинейной активационной функцией. </w:t>
            </w:r>
          </w:p>
          <w:p w14:paraId="1DE732B2" w14:textId="77777777" w:rsidR="009C1383" w:rsidRPr="006835C3" w:rsidRDefault="009C1383" w:rsidP="006525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2.Сеть, состоящая только из входного слоя. </w:t>
            </w:r>
          </w:p>
          <w:p w14:paraId="3EC11077" w14:textId="77777777" w:rsidR="009C1383" w:rsidRPr="006835C3" w:rsidRDefault="009C1383" w:rsidP="006525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3.Нейрон с одним входом и одним выходом.</w:t>
            </w:r>
          </w:p>
          <w:p w14:paraId="55C23E64" w14:textId="404FD5D3" w:rsidR="009C1383" w:rsidRPr="006835C3" w:rsidRDefault="009C1383" w:rsidP="0065256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835C3">
              <w:rPr>
                <w:bCs/>
                <w:color w:val="000000"/>
              </w:rPr>
              <w:t>4.Простейший вид искусственного нейрона с единичной функцией активации.</w:t>
            </w:r>
          </w:p>
          <w:p w14:paraId="277FB1A7" w14:textId="173639F3" w:rsidR="009C1383" w:rsidRPr="006835C3" w:rsidRDefault="009C1383" w:rsidP="0065256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6CC74047" w14:textId="76B3A927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56A3D538" w14:textId="7A7A28E0" w:rsidR="009C1383" w:rsidRPr="008366C8" w:rsidRDefault="009C1383" w:rsidP="00E5562C">
            <w:pPr>
              <w:jc w:val="center"/>
            </w:pPr>
            <w:r>
              <w:t>1</w:t>
            </w:r>
          </w:p>
        </w:tc>
      </w:tr>
      <w:tr w:rsidR="009C1383" w:rsidRPr="008366C8" w14:paraId="4E508C53" w14:textId="6637AE64" w:rsidTr="009C1383">
        <w:tc>
          <w:tcPr>
            <w:tcW w:w="988" w:type="dxa"/>
          </w:tcPr>
          <w:p w14:paraId="65DF046D" w14:textId="1D7CE2C3" w:rsidR="009C1383" w:rsidRPr="008366C8" w:rsidRDefault="009C1383" w:rsidP="00F949D4">
            <w:pPr>
              <w:jc w:val="center"/>
            </w:pPr>
            <w:r>
              <w:t>5.</w:t>
            </w:r>
          </w:p>
        </w:tc>
        <w:tc>
          <w:tcPr>
            <w:tcW w:w="7687" w:type="dxa"/>
          </w:tcPr>
          <w:p w14:paraId="0C19DCA3" w14:textId="6D90EA49" w:rsidR="009C1383" w:rsidRPr="006835C3" w:rsidRDefault="009C1383" w:rsidP="00E5562C">
            <w:pPr>
              <w:tabs>
                <w:tab w:val="left" w:pos="0"/>
                <w:tab w:val="left" w:pos="567"/>
              </w:tabs>
            </w:pPr>
            <w:r w:rsidRPr="006835C3">
              <w:t>Что такое байесовская сеть?</w:t>
            </w:r>
          </w:p>
          <w:p w14:paraId="64C03F38" w14:textId="77777777" w:rsidR="009C1383" w:rsidRPr="006835C3" w:rsidRDefault="009C1383" w:rsidP="00E5562C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>1. Это нейронная сеть, у которой связь между парой нейронов задана не весом, а вероятностью, высчитываемой по формуле Байеса</w:t>
            </w:r>
          </w:p>
          <w:p w14:paraId="5F8FCB1E" w14:textId="77777777" w:rsidR="009C1383" w:rsidRPr="006835C3" w:rsidRDefault="009C1383" w:rsidP="00E5562C">
            <w:pPr>
              <w:tabs>
                <w:tab w:val="left" w:pos="0"/>
                <w:tab w:val="left" w:pos="567"/>
              </w:tabs>
            </w:pPr>
            <w:r w:rsidRPr="006835C3">
              <w:t>2. Это нейронная сеть, функцией активации которой является единичная функция</w:t>
            </w:r>
          </w:p>
          <w:p w14:paraId="79A29A91" w14:textId="77777777" w:rsidR="009C1383" w:rsidRPr="006835C3" w:rsidRDefault="009C1383" w:rsidP="00E5562C">
            <w:pPr>
              <w:tabs>
                <w:tab w:val="left" w:pos="0"/>
                <w:tab w:val="left" w:pos="567"/>
              </w:tabs>
            </w:pPr>
            <w:r w:rsidRPr="006835C3">
              <w:t>3. Это нейронная сеть, предназначенная для работы с последовательными данными, такими как тексты, речь и временные ряды</w:t>
            </w:r>
          </w:p>
          <w:p w14:paraId="37B9A755" w14:textId="27F99E61" w:rsidR="009C1383" w:rsidRPr="006835C3" w:rsidRDefault="009C1383" w:rsidP="00E5562C">
            <w:pPr>
              <w:tabs>
                <w:tab w:val="left" w:pos="0"/>
                <w:tab w:val="left" w:pos="567"/>
              </w:tabs>
            </w:pPr>
            <w:r w:rsidRPr="006835C3">
              <w:t>4. Нет правильного ответа</w:t>
            </w:r>
          </w:p>
        </w:tc>
        <w:tc>
          <w:tcPr>
            <w:tcW w:w="0" w:type="auto"/>
          </w:tcPr>
          <w:p w14:paraId="2B1D1221" w14:textId="4072DE73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012A257F" w14:textId="3B7F10D0" w:rsidR="009C1383" w:rsidRPr="008366C8" w:rsidRDefault="009C1383" w:rsidP="00E5562C">
            <w:pPr>
              <w:jc w:val="center"/>
            </w:pPr>
            <w:r>
              <w:t>1</w:t>
            </w:r>
          </w:p>
        </w:tc>
      </w:tr>
      <w:tr w:rsidR="009C1383" w:rsidRPr="00560A06" w14:paraId="62EC61FA" w14:textId="48ED3395" w:rsidTr="009C1383">
        <w:tc>
          <w:tcPr>
            <w:tcW w:w="988" w:type="dxa"/>
          </w:tcPr>
          <w:p w14:paraId="42DE007F" w14:textId="1BD44FDF" w:rsidR="009C1383" w:rsidRPr="00560A06" w:rsidRDefault="009C1383" w:rsidP="00F949D4">
            <w:pPr>
              <w:ind w:left="360" w:hanging="360"/>
              <w:jc w:val="center"/>
            </w:pPr>
            <w:r>
              <w:t>6.</w:t>
            </w:r>
          </w:p>
        </w:tc>
        <w:tc>
          <w:tcPr>
            <w:tcW w:w="7687" w:type="dxa"/>
          </w:tcPr>
          <w:p w14:paraId="42314FF2" w14:textId="77777777" w:rsidR="009C1383" w:rsidRPr="006835C3" w:rsidRDefault="009C1383" w:rsidP="00172AC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 xml:space="preserve">Функция </w:t>
            </w:r>
            <w:proofErr w:type="spellStart"/>
            <w:r w:rsidRPr="006835C3">
              <w:rPr>
                <w:color w:val="000000"/>
              </w:rPr>
              <w:t>logsig</w:t>
            </w:r>
            <w:proofErr w:type="spellEnd"/>
            <w:r w:rsidRPr="006835C3">
              <w:rPr>
                <w:color w:val="000000"/>
              </w:rPr>
              <w:t xml:space="preserve">(X) </w:t>
            </w:r>
            <w:proofErr w:type="spellStart"/>
            <w:r w:rsidRPr="006835C3">
              <w:rPr>
                <w:color w:val="000000"/>
              </w:rPr>
              <w:t>возращает</w:t>
            </w:r>
            <w:proofErr w:type="spellEnd"/>
            <w:r w:rsidRPr="006835C3">
              <w:rPr>
                <w:color w:val="000000"/>
              </w:rPr>
              <w:t xml:space="preserve">: </w:t>
            </w:r>
          </w:p>
          <w:p w14:paraId="44A60C39" w14:textId="53848BB8" w:rsidR="009C1383" w:rsidRPr="006835C3" w:rsidRDefault="009C1383" w:rsidP="006148A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1.</w:t>
            </w:r>
            <w:r w:rsidRPr="006835C3">
              <w:t xml:space="preserve"> </w:t>
            </w:r>
            <w:r w:rsidRPr="006835C3">
              <w:rPr>
                <w:color w:val="000000"/>
              </w:rPr>
              <w:t>матрицу значений линейной функции активации.</w:t>
            </w:r>
          </w:p>
          <w:p w14:paraId="1C43821A" w14:textId="77777777" w:rsidR="009C1383" w:rsidRPr="006835C3" w:rsidRDefault="009C1383" w:rsidP="008E0EAC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6835C3">
              <w:rPr>
                <w:bCs/>
                <w:color w:val="000000"/>
              </w:rPr>
              <w:t>2. матрицу, элементы которой являются значениями логистической функции от аргументов, которыми служат элементы матрицы X.</w:t>
            </w:r>
          </w:p>
          <w:p w14:paraId="28FC6E49" w14:textId="77777777" w:rsidR="009C1383" w:rsidRPr="006835C3" w:rsidRDefault="009C1383" w:rsidP="00B36EF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3. возвращает матрицу значений линейной функции с</w:t>
            </w:r>
          </w:p>
          <w:p w14:paraId="7E5AAD61" w14:textId="77777777" w:rsidR="009C1383" w:rsidRPr="006835C3" w:rsidRDefault="009C1383" w:rsidP="00B36EF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насыщением.</w:t>
            </w:r>
          </w:p>
          <w:p w14:paraId="59C5CEF1" w14:textId="2BAB4404" w:rsidR="009C1383" w:rsidRPr="006835C3" w:rsidRDefault="009C1383" w:rsidP="00B36EF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4. нет правильного ответа</w:t>
            </w:r>
          </w:p>
        </w:tc>
        <w:tc>
          <w:tcPr>
            <w:tcW w:w="0" w:type="auto"/>
          </w:tcPr>
          <w:p w14:paraId="7BB17BEE" w14:textId="4903B89E" w:rsidR="009C1383" w:rsidRPr="00560A06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4EE0A8AE" w14:textId="14B4C3B9" w:rsidR="009C1383" w:rsidRPr="00560A06" w:rsidRDefault="009C1383" w:rsidP="00E5562C">
            <w:pPr>
              <w:jc w:val="center"/>
            </w:pPr>
            <w:r w:rsidRPr="00560A06">
              <w:t>1</w:t>
            </w:r>
          </w:p>
        </w:tc>
      </w:tr>
      <w:tr w:rsidR="009C1383" w:rsidRPr="008366C8" w14:paraId="0198810E" w14:textId="1BB40071" w:rsidTr="009C1383">
        <w:tc>
          <w:tcPr>
            <w:tcW w:w="988" w:type="dxa"/>
          </w:tcPr>
          <w:p w14:paraId="112880BE" w14:textId="5F087B2C" w:rsidR="009C1383" w:rsidRPr="008366C8" w:rsidRDefault="009C1383" w:rsidP="00F949D4">
            <w:pPr>
              <w:ind w:left="360" w:hanging="360"/>
              <w:jc w:val="center"/>
            </w:pPr>
            <w:r>
              <w:t>7.</w:t>
            </w:r>
          </w:p>
        </w:tc>
        <w:tc>
          <w:tcPr>
            <w:tcW w:w="7687" w:type="dxa"/>
          </w:tcPr>
          <w:p w14:paraId="3BEDCF95" w14:textId="2FF91049" w:rsidR="009C1383" w:rsidRPr="006835C3" w:rsidRDefault="009C1383" w:rsidP="003778A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835C3">
              <w:rPr>
                <w:color w:val="000000"/>
              </w:rPr>
              <w:t xml:space="preserve">Функция </w:t>
            </w:r>
            <w:proofErr w:type="spellStart"/>
            <w:r w:rsidRPr="006835C3">
              <w:rPr>
                <w:color w:val="000000"/>
              </w:rPr>
              <w:t>tansig</w:t>
            </w:r>
            <w:proofErr w:type="spellEnd"/>
            <w:r w:rsidRPr="006835C3">
              <w:rPr>
                <w:color w:val="000000"/>
              </w:rPr>
              <w:t>(X) возвращает:</w:t>
            </w:r>
            <w:r w:rsidRPr="006835C3">
              <w:rPr>
                <w:color w:val="000000"/>
              </w:rPr>
              <w:br/>
              <w:t>1.</w:t>
            </w:r>
            <w:r w:rsidRPr="006835C3">
              <w:t xml:space="preserve"> </w:t>
            </w:r>
            <w:r w:rsidRPr="006835C3">
              <w:rPr>
                <w:color w:val="000000"/>
              </w:rPr>
              <w:t>массив целевых значений выходов</w:t>
            </w:r>
            <w:r w:rsidRPr="006835C3">
              <w:rPr>
                <w:color w:val="000000"/>
              </w:rPr>
              <w:br/>
              <w:t>2.</w:t>
            </w:r>
            <w:r w:rsidRPr="006835C3">
              <w:t xml:space="preserve"> </w:t>
            </w:r>
            <w:r w:rsidRPr="006835C3">
              <w:rPr>
                <w:color w:val="000000"/>
              </w:rPr>
              <w:t>матрицу значений производной треугольной функции активации.</w:t>
            </w:r>
            <w:r w:rsidRPr="006835C3">
              <w:rPr>
                <w:color w:val="000000"/>
              </w:rPr>
              <w:br/>
            </w:r>
            <w:r w:rsidRPr="006835C3">
              <w:rPr>
                <w:bCs/>
                <w:color w:val="000000"/>
              </w:rPr>
              <w:t>3. матрицу значений сигмоидальной функции (гиперболический тангенс).</w:t>
            </w:r>
          </w:p>
          <w:p w14:paraId="59DFC0CE" w14:textId="45E893F8" w:rsidR="009C1383" w:rsidRPr="006835C3" w:rsidRDefault="009C1383" w:rsidP="003778A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4. нет правильного ответа</w:t>
            </w:r>
          </w:p>
        </w:tc>
        <w:tc>
          <w:tcPr>
            <w:tcW w:w="0" w:type="auto"/>
          </w:tcPr>
          <w:p w14:paraId="78D795BE" w14:textId="4486359D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6381B1BC" w14:textId="75C5409C" w:rsidR="009C1383" w:rsidRPr="008366C8" w:rsidRDefault="009C1383" w:rsidP="00E5562C">
            <w:pPr>
              <w:jc w:val="center"/>
            </w:pPr>
            <w:r>
              <w:t>1</w:t>
            </w:r>
          </w:p>
        </w:tc>
      </w:tr>
      <w:tr w:rsidR="009C1383" w:rsidRPr="00560A06" w14:paraId="5E7970B0" w14:textId="018C6C77" w:rsidTr="009C1383">
        <w:tc>
          <w:tcPr>
            <w:tcW w:w="988" w:type="dxa"/>
          </w:tcPr>
          <w:p w14:paraId="5ECFA4C6" w14:textId="35CC2884" w:rsidR="009C1383" w:rsidRPr="00560A06" w:rsidRDefault="009C1383" w:rsidP="00F949D4">
            <w:pPr>
              <w:ind w:left="360" w:hanging="360"/>
              <w:jc w:val="center"/>
            </w:pPr>
            <w:r>
              <w:t>8.</w:t>
            </w:r>
          </w:p>
        </w:tc>
        <w:tc>
          <w:tcPr>
            <w:tcW w:w="7687" w:type="dxa"/>
          </w:tcPr>
          <w:p w14:paraId="19FEEA2B" w14:textId="2B87B691" w:rsidR="009C1383" w:rsidRPr="006835C3" w:rsidRDefault="009C1383" w:rsidP="00E5562C">
            <w:pPr>
              <w:tabs>
                <w:tab w:val="left" w:pos="0"/>
                <w:tab w:val="left" w:pos="567"/>
              </w:tabs>
            </w:pPr>
            <w:r w:rsidRPr="006835C3">
              <w:t xml:space="preserve">Функция </w:t>
            </w:r>
            <w:proofErr w:type="spellStart"/>
            <w:r w:rsidRPr="006835C3">
              <w:t>errsurf</w:t>
            </w:r>
            <w:proofErr w:type="spellEnd"/>
            <w:r w:rsidRPr="006835C3">
              <w:t>(</w:t>
            </w:r>
            <w:proofErr w:type="spellStart"/>
            <w:r w:rsidRPr="006835C3">
              <w:t>p,t,wv,bv,f</w:t>
            </w:r>
            <w:proofErr w:type="spellEnd"/>
            <w:r w:rsidRPr="006835C3">
              <w:t>) возвращает:</w:t>
            </w:r>
          </w:p>
          <w:p w14:paraId="31ED72EE" w14:textId="77777777" w:rsidR="009C1383" w:rsidRPr="006835C3" w:rsidRDefault="009C1383" w:rsidP="00E5562C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835C3">
              <w:rPr>
                <w:bCs/>
              </w:rPr>
              <w:t>1. матрицу значений поверхности ошибок нейрона с одним входом и одним выходом в зависимости от значений веса и смещения.</w:t>
            </w:r>
          </w:p>
          <w:p w14:paraId="2D24958E" w14:textId="77777777" w:rsidR="009C1383" w:rsidRPr="006835C3" w:rsidRDefault="009C1383" w:rsidP="00E5562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t>2.</w:t>
            </w:r>
            <w:r w:rsidRPr="006835C3">
              <w:rPr>
                <w:bCs/>
                <w:color w:val="000000"/>
              </w:rPr>
              <w:t xml:space="preserve"> </w:t>
            </w:r>
            <w:r w:rsidRPr="006835C3">
              <w:rPr>
                <w:color w:val="000000"/>
              </w:rPr>
              <w:t>матрицу значений сигмоидальной функции (гиперболический тангенс)</w:t>
            </w:r>
          </w:p>
          <w:p w14:paraId="50DCA529" w14:textId="77777777" w:rsidR="009C1383" w:rsidRPr="006835C3" w:rsidRDefault="009C1383" w:rsidP="007F3AD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t xml:space="preserve">3. </w:t>
            </w:r>
            <w:r w:rsidRPr="006835C3">
              <w:rPr>
                <w:color w:val="000000"/>
              </w:rPr>
              <w:t>матрицу значений линейной функции активации.</w:t>
            </w:r>
          </w:p>
          <w:p w14:paraId="5EF135F1" w14:textId="58A7F6F6" w:rsidR="009C1383" w:rsidRPr="006835C3" w:rsidRDefault="009C1383" w:rsidP="00E5562C">
            <w:pPr>
              <w:tabs>
                <w:tab w:val="left" w:pos="0"/>
                <w:tab w:val="left" w:pos="567"/>
              </w:tabs>
            </w:pPr>
            <w:r w:rsidRPr="006835C3">
              <w:t>4. нет правильного ответа</w:t>
            </w:r>
          </w:p>
        </w:tc>
        <w:tc>
          <w:tcPr>
            <w:tcW w:w="0" w:type="auto"/>
          </w:tcPr>
          <w:p w14:paraId="6B8EC070" w14:textId="521CA62A" w:rsidR="009C1383" w:rsidRPr="00560A06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0329CBAE" w14:textId="2B4C878D" w:rsidR="009C1383" w:rsidRPr="00560A06" w:rsidRDefault="009C1383" w:rsidP="00E5562C">
            <w:pPr>
              <w:jc w:val="center"/>
            </w:pPr>
            <w:r w:rsidRPr="00560A06">
              <w:t>1</w:t>
            </w:r>
          </w:p>
        </w:tc>
      </w:tr>
      <w:tr w:rsidR="009C1383" w:rsidRPr="008366C8" w14:paraId="0EA1BD7F" w14:textId="75777966" w:rsidTr="009C1383">
        <w:tc>
          <w:tcPr>
            <w:tcW w:w="988" w:type="dxa"/>
          </w:tcPr>
          <w:p w14:paraId="06E5893D" w14:textId="1DFE3411" w:rsidR="009C1383" w:rsidRPr="008366C8" w:rsidRDefault="009C1383" w:rsidP="00F949D4">
            <w:pPr>
              <w:ind w:left="360" w:hanging="360"/>
              <w:jc w:val="center"/>
            </w:pPr>
            <w:r>
              <w:t>9.</w:t>
            </w:r>
          </w:p>
        </w:tc>
        <w:tc>
          <w:tcPr>
            <w:tcW w:w="7687" w:type="dxa"/>
          </w:tcPr>
          <w:p w14:paraId="35CB5251" w14:textId="77777777" w:rsidR="009C1383" w:rsidRPr="006835C3" w:rsidRDefault="009C1383" w:rsidP="00C467B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>Что представляет собой «рекуррентная нейронная сеть»?</w:t>
            </w:r>
          </w:p>
          <w:p w14:paraId="664832E0" w14:textId="77777777" w:rsidR="009C1383" w:rsidRPr="006835C3" w:rsidRDefault="009C1383" w:rsidP="00C467B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>1. Сеть, способная работать только с изображениями.</w:t>
            </w:r>
          </w:p>
          <w:p w14:paraId="7ADEC71D" w14:textId="77777777" w:rsidR="009C1383" w:rsidRPr="006835C3" w:rsidRDefault="009C1383" w:rsidP="00C467B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 xml:space="preserve">2. Сеть, обученная анализу звука. </w:t>
            </w:r>
          </w:p>
          <w:p w14:paraId="14F92739" w14:textId="77777777" w:rsidR="009C1383" w:rsidRPr="006835C3" w:rsidRDefault="009C1383" w:rsidP="00C467B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6835C3">
              <w:rPr>
                <w:bCs/>
                <w:color w:val="000000"/>
              </w:rPr>
              <w:t>3. Сеть, способная обрабатывать последовательности данных с учетом предыдущего контекста.</w:t>
            </w:r>
          </w:p>
          <w:p w14:paraId="2ECE94C5" w14:textId="15BD05BF" w:rsidR="009C1383" w:rsidRPr="006835C3" w:rsidRDefault="009C1383" w:rsidP="00C467B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>4. Сеть, предназначенная для распознавания образов в больших объемах текста.</w:t>
            </w:r>
          </w:p>
        </w:tc>
        <w:tc>
          <w:tcPr>
            <w:tcW w:w="0" w:type="auto"/>
          </w:tcPr>
          <w:p w14:paraId="716D7155" w14:textId="7C4B3619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03792352" w14:textId="387FE555" w:rsidR="009C1383" w:rsidRPr="008366C8" w:rsidRDefault="009C1383" w:rsidP="00E5562C">
            <w:pPr>
              <w:jc w:val="center"/>
            </w:pPr>
            <w:r>
              <w:t>1</w:t>
            </w:r>
          </w:p>
        </w:tc>
      </w:tr>
      <w:tr w:rsidR="009C1383" w:rsidRPr="008366C8" w14:paraId="5509AF2B" w14:textId="594CC340" w:rsidTr="009C1383">
        <w:tc>
          <w:tcPr>
            <w:tcW w:w="988" w:type="dxa"/>
          </w:tcPr>
          <w:p w14:paraId="48E33950" w14:textId="4755E647" w:rsidR="009C1383" w:rsidRPr="008366C8" w:rsidRDefault="009C1383" w:rsidP="00F949D4">
            <w:pPr>
              <w:ind w:left="360" w:hanging="360"/>
              <w:jc w:val="center"/>
            </w:pPr>
            <w:r>
              <w:t>10.</w:t>
            </w:r>
          </w:p>
        </w:tc>
        <w:tc>
          <w:tcPr>
            <w:tcW w:w="7687" w:type="dxa"/>
          </w:tcPr>
          <w:p w14:paraId="45B79547" w14:textId="77777777" w:rsidR="009C1383" w:rsidRPr="006835C3" w:rsidRDefault="009C1383" w:rsidP="00FC379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Какая функция используется для измерения ошибки в задачах классификации в нейронных сетях? </w:t>
            </w:r>
          </w:p>
          <w:p w14:paraId="5A84B595" w14:textId="77777777" w:rsidR="009C1383" w:rsidRPr="006835C3" w:rsidRDefault="009C1383" w:rsidP="00FC379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1. </w:t>
            </w:r>
            <w:proofErr w:type="spellStart"/>
            <w:r w:rsidRPr="006835C3">
              <w:rPr>
                <w:color w:val="000000"/>
              </w:rPr>
              <w:t>Сигмоидная</w:t>
            </w:r>
            <w:proofErr w:type="spellEnd"/>
            <w:r w:rsidRPr="006835C3">
              <w:rPr>
                <w:color w:val="000000"/>
              </w:rPr>
              <w:t xml:space="preserve"> функция </w:t>
            </w:r>
          </w:p>
          <w:p w14:paraId="12348626" w14:textId="77777777" w:rsidR="009C1383" w:rsidRPr="006835C3" w:rsidRDefault="009C1383" w:rsidP="00FC379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lastRenderedPageBreak/>
              <w:t>2. Тангенс гиперболический</w:t>
            </w:r>
          </w:p>
          <w:p w14:paraId="2ED9517C" w14:textId="77777777" w:rsidR="009C1383" w:rsidRPr="006835C3" w:rsidRDefault="009C1383" w:rsidP="00FC379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3. Функция активации </w:t>
            </w:r>
            <w:proofErr w:type="spellStart"/>
            <w:r w:rsidRPr="006835C3">
              <w:rPr>
                <w:color w:val="000000"/>
              </w:rPr>
              <w:t>ReLU</w:t>
            </w:r>
            <w:proofErr w:type="spellEnd"/>
          </w:p>
          <w:p w14:paraId="501A9DA9" w14:textId="402FFAF8" w:rsidR="009C1383" w:rsidRPr="006835C3" w:rsidRDefault="009C1383" w:rsidP="00FC24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bCs/>
                <w:color w:val="000000"/>
              </w:rPr>
              <w:t>4. Кросс-энтропия</w:t>
            </w:r>
          </w:p>
        </w:tc>
        <w:tc>
          <w:tcPr>
            <w:tcW w:w="0" w:type="auto"/>
          </w:tcPr>
          <w:p w14:paraId="4F7EF855" w14:textId="4B5F2AEF" w:rsidR="009C1383" w:rsidRPr="008366C8" w:rsidRDefault="009C1383" w:rsidP="00E5562C">
            <w:pPr>
              <w:jc w:val="center"/>
            </w:pPr>
            <w:r w:rsidRPr="00462CF6">
              <w:lastRenderedPageBreak/>
              <w:t>ПСК-3.</w:t>
            </w:r>
            <w:r>
              <w:t>6</w:t>
            </w:r>
          </w:p>
        </w:tc>
        <w:tc>
          <w:tcPr>
            <w:tcW w:w="700" w:type="dxa"/>
          </w:tcPr>
          <w:p w14:paraId="70EB4C82" w14:textId="1D8DBB0F" w:rsidR="009C1383" w:rsidRPr="008366C8" w:rsidRDefault="009C1383" w:rsidP="00E5562C">
            <w:pPr>
              <w:jc w:val="center"/>
            </w:pPr>
            <w:r>
              <w:t>1</w:t>
            </w:r>
          </w:p>
        </w:tc>
      </w:tr>
      <w:tr w:rsidR="009C1383" w:rsidRPr="008366C8" w14:paraId="49B96FAD" w14:textId="0DE30467" w:rsidTr="009C1383">
        <w:tc>
          <w:tcPr>
            <w:tcW w:w="988" w:type="dxa"/>
          </w:tcPr>
          <w:p w14:paraId="4D5DD0AD" w14:textId="61627D6D" w:rsidR="009C1383" w:rsidRPr="008366C8" w:rsidRDefault="009C1383" w:rsidP="00F949D4">
            <w:pPr>
              <w:ind w:left="360" w:hanging="360"/>
              <w:jc w:val="center"/>
            </w:pPr>
            <w:r>
              <w:lastRenderedPageBreak/>
              <w:t>11.</w:t>
            </w:r>
          </w:p>
        </w:tc>
        <w:tc>
          <w:tcPr>
            <w:tcW w:w="7687" w:type="dxa"/>
          </w:tcPr>
          <w:p w14:paraId="51D6D4AA" w14:textId="04CCA118" w:rsidR="009C1383" w:rsidRPr="006835C3" w:rsidRDefault="009C1383" w:rsidP="00E5562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Дополните определение:</w:t>
            </w:r>
          </w:p>
          <w:p w14:paraId="231B6959" w14:textId="366C6CCA" w:rsidR="009C1383" w:rsidRPr="006835C3" w:rsidRDefault="009C1383" w:rsidP="00E5562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_____- комплекс методов и алгоритмов для настройки и функционирования системы управления с неизвестным динамическим объектом</w:t>
            </w:r>
          </w:p>
        </w:tc>
        <w:tc>
          <w:tcPr>
            <w:tcW w:w="0" w:type="auto"/>
          </w:tcPr>
          <w:p w14:paraId="75188BD5" w14:textId="17233B92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592C898E" w14:textId="4881107D" w:rsidR="009C1383" w:rsidRPr="008366C8" w:rsidRDefault="009C1383" w:rsidP="00E5562C">
            <w:pPr>
              <w:jc w:val="center"/>
            </w:pPr>
            <w:r>
              <w:t>3</w:t>
            </w:r>
          </w:p>
        </w:tc>
      </w:tr>
      <w:tr w:rsidR="009C1383" w:rsidRPr="008366C8" w14:paraId="14D60D8F" w14:textId="1CA5F7E3" w:rsidTr="009C1383">
        <w:tc>
          <w:tcPr>
            <w:tcW w:w="988" w:type="dxa"/>
          </w:tcPr>
          <w:p w14:paraId="5059A9F4" w14:textId="36BB9D94" w:rsidR="009C1383" w:rsidRPr="008366C8" w:rsidRDefault="009C1383" w:rsidP="00F949D4">
            <w:pPr>
              <w:ind w:left="360" w:hanging="360"/>
              <w:jc w:val="center"/>
            </w:pPr>
            <w:r>
              <w:t>12.</w:t>
            </w:r>
          </w:p>
        </w:tc>
        <w:tc>
          <w:tcPr>
            <w:tcW w:w="7687" w:type="dxa"/>
          </w:tcPr>
          <w:p w14:paraId="63C505F2" w14:textId="77777777" w:rsidR="009C1383" w:rsidRPr="006835C3" w:rsidRDefault="009C1383" w:rsidP="00E5562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Дополните определения. Запишите ответы по порядку с маленькой буквы через запятую и без пробелов.</w:t>
            </w:r>
          </w:p>
          <w:p w14:paraId="4F320B6F" w14:textId="77777777" w:rsidR="009C1383" w:rsidRPr="006835C3" w:rsidRDefault="009C1383" w:rsidP="00E5562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14:paraId="0A88B4AD" w14:textId="28E79311" w:rsidR="009C1383" w:rsidRPr="006835C3" w:rsidRDefault="009C1383" w:rsidP="003E10A3">
            <w:pPr>
              <w:rPr>
                <w:color w:val="000000"/>
              </w:rPr>
            </w:pPr>
            <w:r w:rsidRPr="006835C3">
              <w:rPr>
                <w:color w:val="000000"/>
              </w:rPr>
              <w:t>Под интеллектуальной в _____ системой будет пониматься система, соответствующая всем принципам организации интеллектуальной управляющей системы.</w:t>
            </w:r>
          </w:p>
          <w:p w14:paraId="7A652CA8" w14:textId="77777777" w:rsidR="009C1383" w:rsidRPr="006835C3" w:rsidRDefault="009C1383" w:rsidP="00E5562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14:paraId="6A05B914" w14:textId="1EDAB5CD" w:rsidR="009C1383" w:rsidRPr="006835C3" w:rsidRDefault="009C1383" w:rsidP="005E60F5">
            <w:pPr>
              <w:rPr>
                <w:color w:val="000000"/>
              </w:rPr>
            </w:pPr>
            <w:r w:rsidRPr="006835C3">
              <w:rPr>
                <w:color w:val="000000"/>
              </w:rPr>
              <w:t>Под интеллектуальной в _____ системой будет пониматься система, не реализующая принципов организации интеллектуальной управляющей системы, но использующая знания, как средство преодоления неопределенности.</w:t>
            </w:r>
          </w:p>
          <w:p w14:paraId="1AD9CE35" w14:textId="0DB4E033" w:rsidR="009C1383" w:rsidRPr="006835C3" w:rsidRDefault="009C1383" w:rsidP="00E5562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1A1E3B4F" w14:textId="3198B492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26237723" w14:textId="63898B01" w:rsidR="009C1383" w:rsidRPr="008366C8" w:rsidRDefault="009C1383" w:rsidP="00E5562C">
            <w:pPr>
              <w:jc w:val="center"/>
            </w:pPr>
            <w:r>
              <w:t>3</w:t>
            </w:r>
          </w:p>
        </w:tc>
      </w:tr>
      <w:tr w:rsidR="009C1383" w:rsidRPr="008366C8" w14:paraId="73658CE5" w14:textId="399E51FB" w:rsidTr="009C1383">
        <w:tc>
          <w:tcPr>
            <w:tcW w:w="988" w:type="dxa"/>
          </w:tcPr>
          <w:p w14:paraId="6EF4301B" w14:textId="3A163C46" w:rsidR="009C1383" w:rsidRPr="008366C8" w:rsidRDefault="009C1383" w:rsidP="00F949D4">
            <w:pPr>
              <w:ind w:left="360" w:hanging="360"/>
              <w:jc w:val="center"/>
            </w:pPr>
            <w:r>
              <w:t>13.</w:t>
            </w:r>
          </w:p>
        </w:tc>
        <w:tc>
          <w:tcPr>
            <w:tcW w:w="7687" w:type="dxa"/>
          </w:tcPr>
          <w:p w14:paraId="634DE17A" w14:textId="5A4F7682" w:rsidR="009C1383" w:rsidRPr="006835C3" w:rsidRDefault="009C1383" w:rsidP="00DE7F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>Дополните определение. Запишите ответ с маленькой буквы и без пробелов.</w:t>
            </w:r>
          </w:p>
          <w:p w14:paraId="2490D526" w14:textId="77777777" w:rsidR="009C1383" w:rsidRPr="006835C3" w:rsidRDefault="009C1383" w:rsidP="00E5562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8E667DB" w14:textId="0A241045" w:rsidR="009C1383" w:rsidRPr="006835C3" w:rsidRDefault="009C1383" w:rsidP="00E5562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Нейронные сети _____ – это самоорганизующиеся нейронные сети, которые используются для кластеризации данных</w:t>
            </w:r>
          </w:p>
        </w:tc>
        <w:tc>
          <w:tcPr>
            <w:tcW w:w="0" w:type="auto"/>
          </w:tcPr>
          <w:p w14:paraId="519F9D62" w14:textId="6A1B904E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09BBE2FA" w14:textId="3D00544E" w:rsidR="009C1383" w:rsidRPr="008366C8" w:rsidRDefault="009C1383" w:rsidP="00E5562C">
            <w:pPr>
              <w:jc w:val="center"/>
            </w:pPr>
            <w:r>
              <w:t>3</w:t>
            </w:r>
          </w:p>
        </w:tc>
      </w:tr>
      <w:tr w:rsidR="009C1383" w:rsidRPr="008366C8" w14:paraId="43F69172" w14:textId="07FF4DAA" w:rsidTr="009C1383">
        <w:tc>
          <w:tcPr>
            <w:tcW w:w="988" w:type="dxa"/>
          </w:tcPr>
          <w:p w14:paraId="0CDA8225" w14:textId="6C6EEB86" w:rsidR="009C1383" w:rsidRPr="008366C8" w:rsidRDefault="009C1383" w:rsidP="00F949D4">
            <w:pPr>
              <w:ind w:left="360" w:hanging="360"/>
              <w:jc w:val="center"/>
            </w:pPr>
            <w:r>
              <w:t>14.</w:t>
            </w:r>
          </w:p>
        </w:tc>
        <w:tc>
          <w:tcPr>
            <w:tcW w:w="7687" w:type="dxa"/>
          </w:tcPr>
          <w:p w14:paraId="35BF8535" w14:textId="02A970C8" w:rsidR="009C1383" w:rsidRPr="006835C3" w:rsidRDefault="009C1383" w:rsidP="00DE7C7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835C3">
              <w:rPr>
                <w:color w:val="000000"/>
              </w:rPr>
              <w:t xml:space="preserve">Какая функция </w:t>
            </w:r>
            <w:proofErr w:type="spellStart"/>
            <w:r w:rsidRPr="006835C3">
              <w:rPr>
                <w:color w:val="000000"/>
                <w:lang w:val="en-US"/>
              </w:rPr>
              <w:t>MatLab</w:t>
            </w:r>
            <w:proofErr w:type="spellEnd"/>
            <w:r w:rsidRPr="006835C3">
              <w:rPr>
                <w:color w:val="000000"/>
              </w:rPr>
              <w:t xml:space="preserve"> возвращает матрицу значений линейной функции активации? Запишите ответ с маленькой буквы и без пробелов.</w:t>
            </w:r>
          </w:p>
        </w:tc>
        <w:tc>
          <w:tcPr>
            <w:tcW w:w="0" w:type="auto"/>
          </w:tcPr>
          <w:p w14:paraId="58E0D274" w14:textId="7C3A9826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6853391D" w14:textId="4F61BA06" w:rsidR="009C1383" w:rsidRPr="008366C8" w:rsidRDefault="009C1383" w:rsidP="00E5562C">
            <w:pPr>
              <w:jc w:val="center"/>
            </w:pPr>
            <w:r>
              <w:t>3</w:t>
            </w:r>
          </w:p>
        </w:tc>
      </w:tr>
      <w:tr w:rsidR="009C1383" w:rsidRPr="008366C8" w14:paraId="1B781766" w14:textId="5BC2FCE1" w:rsidTr="009C1383">
        <w:tc>
          <w:tcPr>
            <w:tcW w:w="988" w:type="dxa"/>
          </w:tcPr>
          <w:p w14:paraId="63B52F01" w14:textId="3C0D40FA" w:rsidR="009C1383" w:rsidRPr="008366C8" w:rsidRDefault="009C1383" w:rsidP="00F949D4">
            <w:pPr>
              <w:ind w:left="360" w:hanging="360"/>
              <w:jc w:val="center"/>
            </w:pPr>
            <w:r>
              <w:t>15.</w:t>
            </w:r>
          </w:p>
        </w:tc>
        <w:tc>
          <w:tcPr>
            <w:tcW w:w="7687" w:type="dxa"/>
          </w:tcPr>
          <w:p w14:paraId="081628E5" w14:textId="2652B95D" w:rsidR="009C1383" w:rsidRPr="006835C3" w:rsidRDefault="009C1383" w:rsidP="0037643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Дополните определение</w:t>
            </w:r>
          </w:p>
          <w:p w14:paraId="04A617F1" w14:textId="77777777" w:rsidR="009C1383" w:rsidRPr="006835C3" w:rsidRDefault="009C1383" w:rsidP="0037643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2DED39F" w14:textId="1847A5AC" w:rsidR="009C1383" w:rsidRPr="006835C3" w:rsidRDefault="009C1383" w:rsidP="0037643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 xml:space="preserve">Алгоритм логистической регрессии — это алгоритм </w:t>
            </w:r>
            <w:r w:rsidRPr="006835C3">
              <w:rPr>
                <w:color w:val="000000"/>
              </w:rPr>
              <w:softHyphen/>
            </w:r>
            <w:r w:rsidRPr="006835C3">
              <w:rPr>
                <w:color w:val="000000"/>
              </w:rPr>
              <w:softHyphen/>
            </w:r>
            <w:r w:rsidRPr="006835C3">
              <w:rPr>
                <w:color w:val="000000"/>
              </w:rPr>
              <w:softHyphen/>
              <w:t>______</w:t>
            </w:r>
          </w:p>
          <w:p w14:paraId="38D92F27" w14:textId="42A2A769" w:rsidR="009C1383" w:rsidRPr="006835C3" w:rsidRDefault="009C1383" w:rsidP="0037643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3FD64DEB" w14:textId="781E8667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626C1A6E" w14:textId="5B50747E" w:rsidR="009C1383" w:rsidRPr="008366C8" w:rsidRDefault="009C1383" w:rsidP="00E5562C">
            <w:pPr>
              <w:jc w:val="center"/>
            </w:pPr>
            <w:r>
              <w:t>3</w:t>
            </w:r>
          </w:p>
        </w:tc>
      </w:tr>
      <w:tr w:rsidR="009C1383" w:rsidRPr="008366C8" w14:paraId="169C3B00" w14:textId="683ECDDE" w:rsidTr="009C1383">
        <w:tc>
          <w:tcPr>
            <w:tcW w:w="988" w:type="dxa"/>
          </w:tcPr>
          <w:p w14:paraId="5FFF2788" w14:textId="5FEA05F5" w:rsidR="009C1383" w:rsidRPr="008366C8" w:rsidRDefault="009C1383" w:rsidP="00F949D4">
            <w:pPr>
              <w:ind w:left="360" w:hanging="360"/>
              <w:jc w:val="center"/>
            </w:pPr>
            <w:r>
              <w:t>16.</w:t>
            </w:r>
          </w:p>
        </w:tc>
        <w:tc>
          <w:tcPr>
            <w:tcW w:w="7687" w:type="dxa"/>
          </w:tcPr>
          <w:p w14:paraId="5A9C7B00" w14:textId="246C8EAA" w:rsidR="009C1383" w:rsidRPr="006835C3" w:rsidRDefault="009C1383" w:rsidP="00E5562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Классифицируйте нечеткие ИСАУ в порядке возрастания интеллектуальности.</w:t>
            </w:r>
          </w:p>
        </w:tc>
        <w:tc>
          <w:tcPr>
            <w:tcW w:w="0" w:type="auto"/>
          </w:tcPr>
          <w:p w14:paraId="484EEB0D" w14:textId="0DDF0927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4C6CAAAB" w14:textId="1EF00E53" w:rsidR="009C1383" w:rsidRPr="008366C8" w:rsidRDefault="009C1383" w:rsidP="00E5562C">
            <w:pPr>
              <w:jc w:val="center"/>
            </w:pPr>
            <w:r>
              <w:t>20</w:t>
            </w:r>
          </w:p>
        </w:tc>
      </w:tr>
      <w:tr w:rsidR="009C1383" w:rsidRPr="008366C8" w14:paraId="719A8CFF" w14:textId="7FDC46F9" w:rsidTr="009C1383">
        <w:tc>
          <w:tcPr>
            <w:tcW w:w="988" w:type="dxa"/>
          </w:tcPr>
          <w:p w14:paraId="6D8D3836" w14:textId="0A155764" w:rsidR="009C1383" w:rsidRPr="008366C8" w:rsidRDefault="009C1383" w:rsidP="00F949D4">
            <w:pPr>
              <w:ind w:left="360" w:hanging="360"/>
              <w:jc w:val="center"/>
            </w:pPr>
            <w:r>
              <w:t>17.</w:t>
            </w:r>
          </w:p>
        </w:tc>
        <w:tc>
          <w:tcPr>
            <w:tcW w:w="7687" w:type="dxa"/>
          </w:tcPr>
          <w:p w14:paraId="5DB24F73" w14:textId="60B0D4A7" w:rsidR="009C1383" w:rsidRPr="006835C3" w:rsidRDefault="009C1383" w:rsidP="00E5562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>Напишите определение интеллектуальности системы</w:t>
            </w:r>
          </w:p>
        </w:tc>
        <w:tc>
          <w:tcPr>
            <w:tcW w:w="0" w:type="auto"/>
          </w:tcPr>
          <w:p w14:paraId="145A91DD" w14:textId="14AE8B6C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409BAB07" w14:textId="75E44DF9" w:rsidR="009C1383" w:rsidRPr="008366C8" w:rsidRDefault="009C1383" w:rsidP="00E5562C">
            <w:pPr>
              <w:jc w:val="center"/>
            </w:pPr>
            <w:r>
              <w:t>10</w:t>
            </w:r>
          </w:p>
        </w:tc>
      </w:tr>
      <w:tr w:rsidR="009C1383" w:rsidRPr="008366C8" w14:paraId="3C92D583" w14:textId="2EFD0D07" w:rsidTr="009C1383">
        <w:tc>
          <w:tcPr>
            <w:tcW w:w="988" w:type="dxa"/>
          </w:tcPr>
          <w:p w14:paraId="6D5A2A59" w14:textId="18942EA4" w:rsidR="009C1383" w:rsidRPr="008366C8" w:rsidRDefault="009C1383" w:rsidP="00F949D4">
            <w:pPr>
              <w:ind w:left="360" w:hanging="360"/>
              <w:jc w:val="center"/>
            </w:pPr>
            <w:r>
              <w:t>18.</w:t>
            </w:r>
          </w:p>
        </w:tc>
        <w:tc>
          <w:tcPr>
            <w:tcW w:w="7687" w:type="dxa"/>
          </w:tcPr>
          <w:p w14:paraId="371791A4" w14:textId="7B287D4E" w:rsidR="009C1383" w:rsidRPr="006835C3" w:rsidRDefault="009C1383" w:rsidP="00E5562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На какие группы системы искусственного интеллекта можно разделить по кругу решаемых задач?</w:t>
            </w:r>
          </w:p>
        </w:tc>
        <w:tc>
          <w:tcPr>
            <w:tcW w:w="0" w:type="auto"/>
          </w:tcPr>
          <w:p w14:paraId="5CE4475E" w14:textId="6A15D5DA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3CE98515" w14:textId="569EF056" w:rsidR="009C1383" w:rsidRPr="008366C8" w:rsidRDefault="009C1383" w:rsidP="00E5562C">
            <w:pPr>
              <w:jc w:val="center"/>
            </w:pPr>
            <w:r>
              <w:t>15</w:t>
            </w:r>
          </w:p>
        </w:tc>
      </w:tr>
      <w:tr w:rsidR="009C1383" w:rsidRPr="008366C8" w14:paraId="12599A82" w14:textId="65A351AA" w:rsidTr="009C1383">
        <w:tc>
          <w:tcPr>
            <w:tcW w:w="988" w:type="dxa"/>
          </w:tcPr>
          <w:p w14:paraId="24E3621C" w14:textId="5E2D735D" w:rsidR="009C1383" w:rsidRPr="008366C8" w:rsidRDefault="009C1383" w:rsidP="00F949D4">
            <w:pPr>
              <w:ind w:left="360" w:hanging="360"/>
              <w:jc w:val="center"/>
            </w:pPr>
            <w:r>
              <w:t>19.</w:t>
            </w:r>
          </w:p>
        </w:tc>
        <w:tc>
          <w:tcPr>
            <w:tcW w:w="7687" w:type="dxa"/>
          </w:tcPr>
          <w:p w14:paraId="423791A1" w14:textId="51A9D4F6" w:rsidR="009C1383" w:rsidRPr="006835C3" w:rsidRDefault="009C1383" w:rsidP="00E5562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835C3">
              <w:rPr>
                <w:color w:val="000000"/>
              </w:rPr>
              <w:t>Напишите определение интеллектуальных систем управления</w:t>
            </w:r>
          </w:p>
        </w:tc>
        <w:tc>
          <w:tcPr>
            <w:tcW w:w="0" w:type="auto"/>
          </w:tcPr>
          <w:p w14:paraId="298299F8" w14:textId="4EAF1F53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4580DB32" w14:textId="7B5BD4AE" w:rsidR="009C1383" w:rsidRPr="008366C8" w:rsidRDefault="009C1383" w:rsidP="00E5562C">
            <w:pPr>
              <w:jc w:val="center"/>
            </w:pPr>
            <w:r>
              <w:t>10</w:t>
            </w:r>
          </w:p>
        </w:tc>
      </w:tr>
      <w:tr w:rsidR="009C1383" w:rsidRPr="008366C8" w14:paraId="4438AF5C" w14:textId="7B65F157" w:rsidTr="009C1383">
        <w:tc>
          <w:tcPr>
            <w:tcW w:w="988" w:type="dxa"/>
          </w:tcPr>
          <w:p w14:paraId="38738B4D" w14:textId="6B6D27DF" w:rsidR="009C1383" w:rsidRPr="008366C8" w:rsidRDefault="009C1383" w:rsidP="00F949D4">
            <w:pPr>
              <w:ind w:left="360" w:hanging="360"/>
              <w:jc w:val="center"/>
            </w:pPr>
            <w:r>
              <w:t>20.</w:t>
            </w:r>
          </w:p>
        </w:tc>
        <w:tc>
          <w:tcPr>
            <w:tcW w:w="7687" w:type="dxa"/>
          </w:tcPr>
          <w:p w14:paraId="43B3EAD4" w14:textId="2DED527F" w:rsidR="009C1383" w:rsidRPr="006835C3" w:rsidRDefault="009C1383" w:rsidP="00E5562C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6835C3">
              <w:rPr>
                <w:color w:val="000000"/>
              </w:rPr>
              <w:t>Напишите принципы организации интеллектуальной управляющей структуры</w:t>
            </w:r>
          </w:p>
        </w:tc>
        <w:tc>
          <w:tcPr>
            <w:tcW w:w="0" w:type="auto"/>
          </w:tcPr>
          <w:p w14:paraId="2D23747D" w14:textId="034C8B1E" w:rsidR="009C1383" w:rsidRPr="008366C8" w:rsidRDefault="009C1383" w:rsidP="00E5562C">
            <w:pPr>
              <w:jc w:val="center"/>
            </w:pPr>
            <w:r w:rsidRPr="00462CF6">
              <w:t>ПСК-3.</w:t>
            </w:r>
            <w:r>
              <w:t>6</w:t>
            </w:r>
          </w:p>
        </w:tc>
        <w:tc>
          <w:tcPr>
            <w:tcW w:w="700" w:type="dxa"/>
          </w:tcPr>
          <w:p w14:paraId="10E89131" w14:textId="1492F6F4" w:rsidR="009C1383" w:rsidRPr="008366C8" w:rsidRDefault="009C1383" w:rsidP="00E5562C">
            <w:pPr>
              <w:jc w:val="center"/>
            </w:pPr>
            <w:r>
              <w:t>20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9C13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F9631B"/>
    <w:multiLevelType w:val="hybridMultilevel"/>
    <w:tmpl w:val="DD709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8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050B"/>
    <w:rsid w:val="00041053"/>
    <w:rsid w:val="0004344A"/>
    <w:rsid w:val="00052900"/>
    <w:rsid w:val="00066EAA"/>
    <w:rsid w:val="000775E6"/>
    <w:rsid w:val="00083DF0"/>
    <w:rsid w:val="000A1D53"/>
    <w:rsid w:val="000C3C7B"/>
    <w:rsid w:val="001038A6"/>
    <w:rsid w:val="00112D09"/>
    <w:rsid w:val="001174BF"/>
    <w:rsid w:val="00127BA3"/>
    <w:rsid w:val="00172AC7"/>
    <w:rsid w:val="00186950"/>
    <w:rsid w:val="001B05BA"/>
    <w:rsid w:val="001B11F5"/>
    <w:rsid w:val="001B6503"/>
    <w:rsid w:val="001C73CF"/>
    <w:rsid w:val="001D752E"/>
    <w:rsid w:val="001F3A64"/>
    <w:rsid w:val="00212E83"/>
    <w:rsid w:val="0021389D"/>
    <w:rsid w:val="002324BA"/>
    <w:rsid w:val="0023340C"/>
    <w:rsid w:val="002562C6"/>
    <w:rsid w:val="00256EC7"/>
    <w:rsid w:val="0028276B"/>
    <w:rsid w:val="00291151"/>
    <w:rsid w:val="00295E45"/>
    <w:rsid w:val="002E6745"/>
    <w:rsid w:val="00302920"/>
    <w:rsid w:val="003039AD"/>
    <w:rsid w:val="003059D7"/>
    <w:rsid w:val="00313751"/>
    <w:rsid w:val="0032714F"/>
    <w:rsid w:val="003612B7"/>
    <w:rsid w:val="00376435"/>
    <w:rsid w:val="003778A7"/>
    <w:rsid w:val="00385FFD"/>
    <w:rsid w:val="003860FC"/>
    <w:rsid w:val="003A14B1"/>
    <w:rsid w:val="003E10A3"/>
    <w:rsid w:val="004269C0"/>
    <w:rsid w:val="00430D07"/>
    <w:rsid w:val="00443BAA"/>
    <w:rsid w:val="00460A7A"/>
    <w:rsid w:val="00476A58"/>
    <w:rsid w:val="004B67DE"/>
    <w:rsid w:val="004C0EA7"/>
    <w:rsid w:val="004E6C0D"/>
    <w:rsid w:val="004F65D2"/>
    <w:rsid w:val="005024FF"/>
    <w:rsid w:val="00504ECF"/>
    <w:rsid w:val="00511D82"/>
    <w:rsid w:val="00531ECF"/>
    <w:rsid w:val="00560A06"/>
    <w:rsid w:val="00560D1F"/>
    <w:rsid w:val="0057502F"/>
    <w:rsid w:val="00577919"/>
    <w:rsid w:val="005B59D7"/>
    <w:rsid w:val="005C72AD"/>
    <w:rsid w:val="005E60F5"/>
    <w:rsid w:val="006012F9"/>
    <w:rsid w:val="006148AA"/>
    <w:rsid w:val="00652567"/>
    <w:rsid w:val="00670C89"/>
    <w:rsid w:val="006835C3"/>
    <w:rsid w:val="00696C79"/>
    <w:rsid w:val="006B2DB7"/>
    <w:rsid w:val="006C1B7D"/>
    <w:rsid w:val="006C7DB8"/>
    <w:rsid w:val="006D376E"/>
    <w:rsid w:val="00706BBE"/>
    <w:rsid w:val="00734E37"/>
    <w:rsid w:val="00752F38"/>
    <w:rsid w:val="00783164"/>
    <w:rsid w:val="007875D2"/>
    <w:rsid w:val="007B3921"/>
    <w:rsid w:val="007C42D3"/>
    <w:rsid w:val="007C4F84"/>
    <w:rsid w:val="007D1E76"/>
    <w:rsid w:val="007E4048"/>
    <w:rsid w:val="007F3AD7"/>
    <w:rsid w:val="0080790E"/>
    <w:rsid w:val="00825EE5"/>
    <w:rsid w:val="008366C8"/>
    <w:rsid w:val="00875A40"/>
    <w:rsid w:val="008C247C"/>
    <w:rsid w:val="008D641F"/>
    <w:rsid w:val="008E0EAC"/>
    <w:rsid w:val="008E1E8E"/>
    <w:rsid w:val="008F0238"/>
    <w:rsid w:val="008F18E4"/>
    <w:rsid w:val="00923F7F"/>
    <w:rsid w:val="00950D4B"/>
    <w:rsid w:val="0095187B"/>
    <w:rsid w:val="00960628"/>
    <w:rsid w:val="00976BD9"/>
    <w:rsid w:val="009C1383"/>
    <w:rsid w:val="009C2EC6"/>
    <w:rsid w:val="00A06590"/>
    <w:rsid w:val="00A13878"/>
    <w:rsid w:val="00A42A66"/>
    <w:rsid w:val="00A4769A"/>
    <w:rsid w:val="00A6054A"/>
    <w:rsid w:val="00AB7E09"/>
    <w:rsid w:val="00AD0467"/>
    <w:rsid w:val="00AD3878"/>
    <w:rsid w:val="00AE3F57"/>
    <w:rsid w:val="00AE6F17"/>
    <w:rsid w:val="00B10225"/>
    <w:rsid w:val="00B34FB7"/>
    <w:rsid w:val="00B36EF3"/>
    <w:rsid w:val="00B45C63"/>
    <w:rsid w:val="00B45FAE"/>
    <w:rsid w:val="00B97A06"/>
    <w:rsid w:val="00C14652"/>
    <w:rsid w:val="00C23211"/>
    <w:rsid w:val="00C40A06"/>
    <w:rsid w:val="00C467BA"/>
    <w:rsid w:val="00C509DC"/>
    <w:rsid w:val="00C63C63"/>
    <w:rsid w:val="00CB4531"/>
    <w:rsid w:val="00CD040C"/>
    <w:rsid w:val="00CD51AC"/>
    <w:rsid w:val="00D92E95"/>
    <w:rsid w:val="00DA42AD"/>
    <w:rsid w:val="00DB2AC3"/>
    <w:rsid w:val="00DB4B25"/>
    <w:rsid w:val="00DC2999"/>
    <w:rsid w:val="00DC48E7"/>
    <w:rsid w:val="00DE7C70"/>
    <w:rsid w:val="00DE7F8A"/>
    <w:rsid w:val="00DF7254"/>
    <w:rsid w:val="00E035A8"/>
    <w:rsid w:val="00E1317B"/>
    <w:rsid w:val="00E15E97"/>
    <w:rsid w:val="00E5562C"/>
    <w:rsid w:val="00E66A39"/>
    <w:rsid w:val="00E7463E"/>
    <w:rsid w:val="00EA5381"/>
    <w:rsid w:val="00EA683F"/>
    <w:rsid w:val="00ED2CE2"/>
    <w:rsid w:val="00EE286F"/>
    <w:rsid w:val="00F20F92"/>
    <w:rsid w:val="00F248D3"/>
    <w:rsid w:val="00F63C1D"/>
    <w:rsid w:val="00F949D4"/>
    <w:rsid w:val="00F9669C"/>
    <w:rsid w:val="00FC24AD"/>
    <w:rsid w:val="00FC3797"/>
    <w:rsid w:val="00FD19BA"/>
    <w:rsid w:val="00FE49D4"/>
    <w:rsid w:val="00FF3265"/>
    <w:rsid w:val="00FF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F9AA0785-472F-4BAD-BD38-49353C68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2024-07-04T10:42:00Z</dcterms:created>
  <dcterms:modified xsi:type="dcterms:W3CDTF">2024-07-04T10:42:00Z</dcterms:modified>
</cp:coreProperties>
</file>